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p w14:paraId="1BD0B1FF" w14:textId="77777777" w:rsidR="00042BAD" w:rsidRDefault="00042BA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1F3BE22F" w14:textId="603EB4AA" w:rsidR="00EF7626" w:rsidRPr="008925B1" w:rsidRDefault="00B1145F" w:rsidP="00BC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25B1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8925B1">
        <w:rPr>
          <w:sz w:val="28"/>
          <w:szCs w:val="28"/>
        </w:rPr>
        <w:t>Россети</w:t>
      </w:r>
      <w:proofErr w:type="spellEnd"/>
      <w:r w:rsidRPr="008925B1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8925B1">
        <w:rPr>
          <w:sz w:val="28"/>
          <w:szCs w:val="28"/>
        </w:rPr>
        <w:t xml:space="preserve"> </w:t>
      </w:r>
      <w:r w:rsidRPr="008925B1">
        <w:rPr>
          <w:sz w:val="28"/>
          <w:szCs w:val="28"/>
        </w:rPr>
        <w:t xml:space="preserve">к сетям инженерно-технологического обеспечения </w:t>
      </w:r>
      <w:r w:rsidR="00AA4EA0" w:rsidRPr="008925B1">
        <w:rPr>
          <w:sz w:val="28"/>
          <w:szCs w:val="28"/>
        </w:rPr>
        <w:t xml:space="preserve">«Реконструкция ВЛ-0,4 </w:t>
      </w:r>
      <w:proofErr w:type="spellStart"/>
      <w:r w:rsidR="00AA4EA0" w:rsidRPr="008925B1">
        <w:rPr>
          <w:sz w:val="28"/>
          <w:szCs w:val="28"/>
        </w:rPr>
        <w:t>кВ</w:t>
      </w:r>
      <w:proofErr w:type="spellEnd"/>
      <w:r w:rsidR="00AA4EA0" w:rsidRPr="008925B1">
        <w:rPr>
          <w:sz w:val="28"/>
          <w:szCs w:val="28"/>
        </w:rPr>
        <w:t xml:space="preserve"> в п. Менжинский Ставропольского района с заменой опор, провода и КТП 10/0,4 </w:t>
      </w:r>
      <w:proofErr w:type="spellStart"/>
      <w:r w:rsidR="00AA4EA0" w:rsidRPr="008925B1">
        <w:rPr>
          <w:sz w:val="28"/>
          <w:szCs w:val="28"/>
        </w:rPr>
        <w:t>кВ</w:t>
      </w:r>
      <w:proofErr w:type="spellEnd"/>
      <w:r w:rsidR="00AA4EA0" w:rsidRPr="008925B1">
        <w:rPr>
          <w:sz w:val="28"/>
          <w:szCs w:val="28"/>
        </w:rPr>
        <w:t>»</w:t>
      </w:r>
      <w:r w:rsidR="00042BAD" w:rsidRPr="008925B1">
        <w:rPr>
          <w:bCs/>
          <w:color w:val="000000"/>
          <w:sz w:val="28"/>
          <w:szCs w:val="28"/>
        </w:rPr>
        <w:t xml:space="preserve">                                 </w:t>
      </w:r>
      <w:r w:rsidRPr="008925B1">
        <w:rPr>
          <w:sz w:val="28"/>
          <w:szCs w:val="28"/>
        </w:rPr>
        <w:t>в отношении</w:t>
      </w:r>
      <w:r w:rsidR="008F3ABA" w:rsidRPr="008925B1">
        <w:rPr>
          <w:sz w:val="28"/>
          <w:szCs w:val="28"/>
        </w:rPr>
        <w:t xml:space="preserve"> </w:t>
      </w:r>
      <w:r w:rsidR="008925B1" w:rsidRPr="008925B1">
        <w:rPr>
          <w:sz w:val="28"/>
          <w:szCs w:val="28"/>
        </w:rPr>
        <w:t xml:space="preserve">земель в кадастровых кварталах: 63:32:0402003, 63:32:0402001, 63:32:0402002, 63:32:0402004, </w:t>
      </w:r>
      <w:r w:rsidR="00EF7626" w:rsidRPr="008925B1">
        <w:rPr>
          <w:sz w:val="28"/>
          <w:szCs w:val="28"/>
        </w:rPr>
        <w:t>частей земельных участков</w:t>
      </w:r>
      <w:r w:rsidR="00B2757E" w:rsidRPr="008925B1">
        <w:rPr>
          <w:sz w:val="28"/>
          <w:szCs w:val="28"/>
        </w:rPr>
        <w:t>:</w:t>
      </w:r>
      <w:r w:rsidR="00EF7626" w:rsidRPr="008925B1">
        <w:rPr>
          <w:sz w:val="28"/>
          <w:szCs w:val="28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94"/>
        <w:gridCol w:w="2662"/>
        <w:gridCol w:w="6083"/>
      </w:tblGrid>
      <w:tr w:rsidR="00EF7626" w14:paraId="27DF2892" w14:textId="77777777" w:rsidTr="008925B1">
        <w:tc>
          <w:tcPr>
            <w:tcW w:w="594" w:type="dxa"/>
          </w:tcPr>
          <w:p w14:paraId="74642A0E" w14:textId="2834CAD6" w:rsidR="00EF7626" w:rsidRDefault="00EF7626" w:rsidP="00BC54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662" w:type="dxa"/>
          </w:tcPr>
          <w:p w14:paraId="41AE4BA1" w14:textId="51DC2952" w:rsidR="00EF7626" w:rsidRDefault="00EF7626" w:rsidP="00BC54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6083" w:type="dxa"/>
          </w:tcPr>
          <w:p w14:paraId="569832BC" w14:textId="76DF8812" w:rsidR="00EF7626" w:rsidRDefault="00EF7626" w:rsidP="00BC54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</w:tr>
      <w:tr w:rsidR="00EF7626" w14:paraId="3A53B802" w14:textId="77777777" w:rsidTr="008925B1">
        <w:tc>
          <w:tcPr>
            <w:tcW w:w="594" w:type="dxa"/>
          </w:tcPr>
          <w:p w14:paraId="37242D73" w14:textId="4097C27C" w:rsidR="00EF7626" w:rsidRDefault="00B2757E" w:rsidP="00BC54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62" w:type="dxa"/>
          </w:tcPr>
          <w:p w14:paraId="01F06867" w14:textId="5F9DB72F" w:rsidR="00EF7626" w:rsidRDefault="00B2757E" w:rsidP="00BC54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63:32:0402003:189</w:t>
            </w:r>
          </w:p>
        </w:tc>
        <w:tc>
          <w:tcPr>
            <w:tcW w:w="6083" w:type="dxa"/>
          </w:tcPr>
          <w:p w14:paraId="7EE1DFCD" w14:textId="49307EAB" w:rsidR="00EF7626" w:rsidRDefault="008925B1" w:rsidP="00BC54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25B1">
              <w:rPr>
                <w:sz w:val="28"/>
                <w:szCs w:val="28"/>
              </w:rPr>
              <w:t>Самарская область, муниципальный район Ставропольский, сельское поселение Ташелка, поселок Менжинский, улица Фермерская, участок 2</w:t>
            </w:r>
          </w:p>
        </w:tc>
      </w:tr>
      <w:tr w:rsidR="00B2757E" w14:paraId="265A674F" w14:textId="77777777" w:rsidTr="008925B1">
        <w:tc>
          <w:tcPr>
            <w:tcW w:w="594" w:type="dxa"/>
          </w:tcPr>
          <w:p w14:paraId="38C6EAEF" w14:textId="190CD70E" w:rsidR="00B2757E" w:rsidRDefault="00B2757E" w:rsidP="00B2757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62" w:type="dxa"/>
          </w:tcPr>
          <w:p w14:paraId="422FB43B" w14:textId="26C31A1E" w:rsidR="00B2757E" w:rsidRDefault="00B2757E" w:rsidP="00B2757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B39E7">
              <w:rPr>
                <w:sz w:val="28"/>
                <w:szCs w:val="28"/>
              </w:rPr>
              <w:t>63:32:0402003:</w:t>
            </w:r>
            <w:r>
              <w:rPr>
                <w:sz w:val="28"/>
                <w:szCs w:val="28"/>
              </w:rPr>
              <w:t>188</w:t>
            </w:r>
          </w:p>
        </w:tc>
        <w:tc>
          <w:tcPr>
            <w:tcW w:w="6083" w:type="dxa"/>
          </w:tcPr>
          <w:p w14:paraId="3B221A5E" w14:textId="2CCF7B55" w:rsidR="00B2757E" w:rsidRDefault="008925B1" w:rsidP="00B2757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925B1">
              <w:rPr>
                <w:sz w:val="28"/>
                <w:szCs w:val="28"/>
              </w:rPr>
              <w:t>Самарская область, муниципальный район Ставропольский, сельское поселение Ташелка, поселок Менжинский, улица Фермерская, участок 1</w:t>
            </w:r>
          </w:p>
        </w:tc>
      </w:tr>
    </w:tbl>
    <w:p w14:paraId="773BBE7F" w14:textId="60A5B98B" w:rsidR="00064B9A" w:rsidRDefault="00B2757E" w:rsidP="00BC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Земельных участков</w:t>
      </w:r>
      <w:r w:rsidR="008925B1">
        <w:rPr>
          <w:sz w:val="28"/>
          <w:szCs w:val="28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94"/>
        <w:gridCol w:w="2662"/>
        <w:gridCol w:w="6083"/>
      </w:tblGrid>
      <w:tr w:rsidR="008925B1" w14:paraId="3724D56B" w14:textId="77777777" w:rsidTr="008925B1">
        <w:tc>
          <w:tcPr>
            <w:tcW w:w="594" w:type="dxa"/>
          </w:tcPr>
          <w:p w14:paraId="758EB98F" w14:textId="1DC538BE" w:rsidR="008925B1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662" w:type="dxa"/>
          </w:tcPr>
          <w:p w14:paraId="7F71997B" w14:textId="5026E0A2" w:rsidR="008925B1" w:rsidRPr="007B39E7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6083" w:type="dxa"/>
          </w:tcPr>
          <w:p w14:paraId="441A11AC" w14:textId="7CA91487" w:rsidR="008925B1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</w:tr>
      <w:tr w:rsidR="00B2757E" w14:paraId="5E8CE74D" w14:textId="77777777" w:rsidTr="008925B1">
        <w:tc>
          <w:tcPr>
            <w:tcW w:w="594" w:type="dxa"/>
          </w:tcPr>
          <w:p w14:paraId="3A9AC7EC" w14:textId="78B18279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662" w:type="dxa"/>
          </w:tcPr>
          <w:p w14:paraId="5EF474DC" w14:textId="627C4B94" w:rsidR="00B2757E" w:rsidRDefault="00B2757E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B39E7">
              <w:rPr>
                <w:sz w:val="28"/>
                <w:szCs w:val="28"/>
              </w:rPr>
              <w:t>63:32:0402003:</w:t>
            </w:r>
            <w:r>
              <w:rPr>
                <w:sz w:val="28"/>
                <w:szCs w:val="28"/>
              </w:rPr>
              <w:t>110</w:t>
            </w:r>
            <w:r w:rsidR="006F0826">
              <w:rPr>
                <w:sz w:val="28"/>
                <w:szCs w:val="28"/>
              </w:rPr>
              <w:t xml:space="preserve"> (ЕЗ 63:32:0000000:206)</w:t>
            </w:r>
          </w:p>
        </w:tc>
        <w:tc>
          <w:tcPr>
            <w:tcW w:w="6083" w:type="dxa"/>
          </w:tcPr>
          <w:p w14:paraId="63340ABD" w14:textId="4CDBAAEB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Самарская область, район </w:t>
            </w:r>
            <w:proofErr w:type="gramStart"/>
            <w:r>
              <w:rPr>
                <w:sz w:val="28"/>
                <w:szCs w:val="28"/>
              </w:rPr>
              <w:t>Ставропольский</w:t>
            </w:r>
            <w:r w:rsidRPr="008925B1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 </w:t>
            </w:r>
            <w:proofErr w:type="gramEnd"/>
            <w:r>
              <w:rPr>
                <w:sz w:val="28"/>
                <w:szCs w:val="28"/>
              </w:rPr>
              <w:t xml:space="preserve">                                 </w:t>
            </w:r>
            <w:r w:rsidRPr="008925B1">
              <w:rPr>
                <w:sz w:val="28"/>
                <w:szCs w:val="28"/>
              </w:rPr>
              <w:t xml:space="preserve">от с. Ташелка до с. Менжинского ВЛ 10 </w:t>
            </w:r>
            <w:proofErr w:type="spellStart"/>
            <w:r w:rsidRPr="008925B1">
              <w:rPr>
                <w:sz w:val="28"/>
                <w:szCs w:val="28"/>
              </w:rPr>
              <w:t>кВ</w:t>
            </w:r>
            <w:proofErr w:type="spellEnd"/>
            <w:r w:rsidRPr="008925B1">
              <w:rPr>
                <w:sz w:val="28"/>
                <w:szCs w:val="28"/>
              </w:rPr>
              <w:t xml:space="preserve"> фидер 9 ПС </w:t>
            </w:r>
            <w:r>
              <w:rPr>
                <w:sz w:val="28"/>
                <w:szCs w:val="28"/>
              </w:rPr>
              <w:t>«</w:t>
            </w:r>
            <w:r w:rsidRPr="008925B1">
              <w:rPr>
                <w:sz w:val="28"/>
                <w:szCs w:val="28"/>
              </w:rPr>
              <w:t>Лопатино</w:t>
            </w:r>
            <w:r>
              <w:rPr>
                <w:sz w:val="28"/>
                <w:szCs w:val="28"/>
              </w:rPr>
              <w:t>»</w:t>
            </w:r>
            <w:r w:rsidRPr="008925B1">
              <w:rPr>
                <w:sz w:val="28"/>
                <w:szCs w:val="28"/>
              </w:rPr>
              <w:t xml:space="preserve"> 907/8</w:t>
            </w:r>
          </w:p>
        </w:tc>
      </w:tr>
      <w:tr w:rsidR="00B2757E" w14:paraId="1A54DC57" w14:textId="77777777" w:rsidTr="008925B1">
        <w:tc>
          <w:tcPr>
            <w:tcW w:w="594" w:type="dxa"/>
          </w:tcPr>
          <w:p w14:paraId="5E924B5D" w14:textId="4CE7635A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62" w:type="dxa"/>
          </w:tcPr>
          <w:p w14:paraId="2D62192F" w14:textId="0ABD2BC4" w:rsidR="00B2757E" w:rsidRDefault="00B2757E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63:32:0402003:100</w:t>
            </w:r>
            <w:r w:rsidR="006F0826">
              <w:rPr>
                <w:sz w:val="28"/>
                <w:szCs w:val="28"/>
              </w:rPr>
              <w:t xml:space="preserve"> (ЕЗ 63:32:0000000:206)</w:t>
            </w:r>
          </w:p>
        </w:tc>
        <w:tc>
          <w:tcPr>
            <w:tcW w:w="6083" w:type="dxa"/>
          </w:tcPr>
          <w:p w14:paraId="276CF738" w14:textId="1D5F5B3F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Самарская область, район </w:t>
            </w:r>
            <w:proofErr w:type="gramStart"/>
            <w:r>
              <w:rPr>
                <w:sz w:val="28"/>
                <w:szCs w:val="28"/>
              </w:rPr>
              <w:t>Ставропольский</w:t>
            </w:r>
            <w:r w:rsidRPr="008925B1">
              <w:rPr>
                <w:sz w:val="28"/>
                <w:szCs w:val="28"/>
              </w:rPr>
              <w:t>,</w:t>
            </w:r>
            <w:r w:rsidR="00A774FB">
              <w:rPr>
                <w:sz w:val="28"/>
                <w:szCs w:val="28"/>
              </w:rPr>
              <w:t xml:space="preserve">   </w:t>
            </w:r>
            <w:proofErr w:type="gramEnd"/>
            <w:r w:rsidR="00A774FB">
              <w:rPr>
                <w:sz w:val="28"/>
                <w:szCs w:val="28"/>
              </w:rPr>
              <w:t xml:space="preserve">                </w:t>
            </w:r>
            <w:r w:rsidRPr="008925B1">
              <w:rPr>
                <w:sz w:val="28"/>
                <w:szCs w:val="28"/>
              </w:rPr>
              <w:t xml:space="preserve"> от с. Ташелка до с. Менжинского ВЛ 10 </w:t>
            </w:r>
            <w:proofErr w:type="spellStart"/>
            <w:r w:rsidRPr="008925B1">
              <w:rPr>
                <w:sz w:val="28"/>
                <w:szCs w:val="28"/>
              </w:rPr>
              <w:t>кВ</w:t>
            </w:r>
            <w:proofErr w:type="spellEnd"/>
            <w:r w:rsidRPr="008925B1">
              <w:rPr>
                <w:sz w:val="28"/>
                <w:szCs w:val="28"/>
              </w:rPr>
              <w:t xml:space="preserve"> фидер 9 ПС </w:t>
            </w:r>
            <w:r>
              <w:rPr>
                <w:sz w:val="28"/>
                <w:szCs w:val="28"/>
              </w:rPr>
              <w:t>«</w:t>
            </w:r>
            <w:proofErr w:type="gramStart"/>
            <w:r w:rsidRPr="008925B1">
              <w:rPr>
                <w:sz w:val="28"/>
                <w:szCs w:val="28"/>
              </w:rPr>
              <w:t>Лопатино</w:t>
            </w:r>
            <w:r>
              <w:rPr>
                <w:sz w:val="28"/>
                <w:szCs w:val="28"/>
              </w:rPr>
              <w:t>»</w:t>
            </w:r>
            <w:r w:rsidRPr="008925B1">
              <w:rPr>
                <w:sz w:val="28"/>
                <w:szCs w:val="28"/>
              </w:rPr>
              <w:t xml:space="preserve">  905</w:t>
            </w:r>
            <w:proofErr w:type="gramEnd"/>
            <w:r w:rsidRPr="008925B1">
              <w:rPr>
                <w:sz w:val="28"/>
                <w:szCs w:val="28"/>
              </w:rPr>
              <w:t>/4</w:t>
            </w:r>
          </w:p>
        </w:tc>
      </w:tr>
      <w:tr w:rsidR="00B2757E" w14:paraId="7D71C201" w14:textId="77777777" w:rsidTr="008925B1">
        <w:tc>
          <w:tcPr>
            <w:tcW w:w="594" w:type="dxa"/>
          </w:tcPr>
          <w:p w14:paraId="4495A389" w14:textId="63DB5639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62" w:type="dxa"/>
          </w:tcPr>
          <w:p w14:paraId="3BAFA5DF" w14:textId="63E59771" w:rsidR="00B2757E" w:rsidRDefault="00B2757E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63:32:0402003:115</w:t>
            </w:r>
            <w:r w:rsidR="006F0826">
              <w:rPr>
                <w:sz w:val="28"/>
                <w:szCs w:val="28"/>
              </w:rPr>
              <w:t xml:space="preserve"> (ЕЗ 63:32:0000000:206)</w:t>
            </w:r>
          </w:p>
        </w:tc>
        <w:tc>
          <w:tcPr>
            <w:tcW w:w="6083" w:type="dxa"/>
          </w:tcPr>
          <w:p w14:paraId="5C7B3374" w14:textId="752A4FE4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Самарская область, район </w:t>
            </w:r>
            <w:proofErr w:type="gramStart"/>
            <w:r>
              <w:rPr>
                <w:sz w:val="28"/>
                <w:szCs w:val="28"/>
              </w:rPr>
              <w:t>Ставропольский</w:t>
            </w:r>
            <w:r w:rsidRPr="008925B1">
              <w:rPr>
                <w:sz w:val="28"/>
                <w:szCs w:val="28"/>
              </w:rPr>
              <w:t xml:space="preserve">, </w:t>
            </w:r>
            <w:r w:rsidR="00A774FB">
              <w:rPr>
                <w:sz w:val="28"/>
                <w:szCs w:val="28"/>
              </w:rPr>
              <w:t xml:space="preserve">  </w:t>
            </w:r>
            <w:proofErr w:type="gramEnd"/>
            <w:r w:rsidR="00A774FB">
              <w:rPr>
                <w:sz w:val="28"/>
                <w:szCs w:val="28"/>
              </w:rPr>
              <w:t xml:space="preserve">               </w:t>
            </w:r>
            <w:r w:rsidRPr="008925B1">
              <w:rPr>
                <w:sz w:val="28"/>
                <w:szCs w:val="28"/>
              </w:rPr>
              <w:t xml:space="preserve">от с. Ташелка до с. Менжинского ВЛ 10 </w:t>
            </w:r>
            <w:proofErr w:type="spellStart"/>
            <w:r w:rsidRPr="008925B1">
              <w:rPr>
                <w:sz w:val="28"/>
                <w:szCs w:val="28"/>
              </w:rPr>
              <w:t>кВ</w:t>
            </w:r>
            <w:proofErr w:type="spellEnd"/>
            <w:r w:rsidRPr="008925B1">
              <w:rPr>
                <w:sz w:val="28"/>
                <w:szCs w:val="28"/>
              </w:rPr>
              <w:t xml:space="preserve"> фидер 9 ПС </w:t>
            </w:r>
            <w:r>
              <w:rPr>
                <w:sz w:val="28"/>
                <w:szCs w:val="28"/>
              </w:rPr>
              <w:t>«</w:t>
            </w:r>
            <w:proofErr w:type="gramStart"/>
            <w:r w:rsidRPr="008925B1">
              <w:rPr>
                <w:sz w:val="28"/>
                <w:szCs w:val="28"/>
              </w:rPr>
              <w:t>Лопатино</w:t>
            </w:r>
            <w:r>
              <w:rPr>
                <w:sz w:val="28"/>
                <w:szCs w:val="28"/>
              </w:rPr>
              <w:t>»</w:t>
            </w:r>
            <w:r w:rsidRPr="008925B1">
              <w:rPr>
                <w:sz w:val="28"/>
                <w:szCs w:val="28"/>
              </w:rPr>
              <w:t xml:space="preserve">  915</w:t>
            </w:r>
            <w:proofErr w:type="gramEnd"/>
            <w:r w:rsidRPr="008925B1">
              <w:rPr>
                <w:sz w:val="28"/>
                <w:szCs w:val="28"/>
              </w:rPr>
              <w:t>/1</w:t>
            </w:r>
          </w:p>
        </w:tc>
      </w:tr>
      <w:tr w:rsidR="00B2757E" w14:paraId="4CA2F4B6" w14:textId="77777777" w:rsidTr="008925B1">
        <w:tc>
          <w:tcPr>
            <w:tcW w:w="594" w:type="dxa"/>
          </w:tcPr>
          <w:p w14:paraId="102C8A8A" w14:textId="7087C370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62" w:type="dxa"/>
          </w:tcPr>
          <w:p w14:paraId="17CB9272" w14:textId="7CED2B47" w:rsidR="00B2757E" w:rsidRDefault="00B2757E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63:32:0402003:108</w:t>
            </w:r>
            <w:r w:rsidR="006F0826">
              <w:rPr>
                <w:sz w:val="28"/>
                <w:szCs w:val="28"/>
              </w:rPr>
              <w:t xml:space="preserve"> (ЕЗ 63:32:0000000:206)</w:t>
            </w:r>
          </w:p>
        </w:tc>
        <w:tc>
          <w:tcPr>
            <w:tcW w:w="6083" w:type="dxa"/>
          </w:tcPr>
          <w:p w14:paraId="77BDEFBC" w14:textId="6A430F6F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Самарская область, район </w:t>
            </w:r>
            <w:proofErr w:type="gramStart"/>
            <w:r>
              <w:rPr>
                <w:sz w:val="28"/>
                <w:szCs w:val="28"/>
              </w:rPr>
              <w:t>Ставропольский</w:t>
            </w:r>
            <w:r w:rsidRPr="008925B1">
              <w:rPr>
                <w:sz w:val="28"/>
                <w:szCs w:val="28"/>
              </w:rPr>
              <w:t xml:space="preserve">, </w:t>
            </w:r>
            <w:r w:rsidR="00A774FB">
              <w:rPr>
                <w:sz w:val="28"/>
                <w:szCs w:val="28"/>
              </w:rPr>
              <w:t xml:space="preserve">  </w:t>
            </w:r>
            <w:proofErr w:type="gramEnd"/>
            <w:r w:rsidR="00A774FB">
              <w:rPr>
                <w:sz w:val="28"/>
                <w:szCs w:val="28"/>
              </w:rPr>
              <w:t xml:space="preserve">               </w:t>
            </w:r>
            <w:r w:rsidRPr="008925B1">
              <w:rPr>
                <w:sz w:val="28"/>
                <w:szCs w:val="28"/>
              </w:rPr>
              <w:t xml:space="preserve">от с. Ташелка до с. Менжинского ВЛ 10 </w:t>
            </w:r>
            <w:proofErr w:type="spellStart"/>
            <w:r w:rsidRPr="008925B1">
              <w:rPr>
                <w:sz w:val="28"/>
                <w:szCs w:val="28"/>
              </w:rPr>
              <w:t>кВ</w:t>
            </w:r>
            <w:proofErr w:type="spellEnd"/>
            <w:r w:rsidRPr="008925B1">
              <w:rPr>
                <w:sz w:val="28"/>
                <w:szCs w:val="28"/>
              </w:rPr>
              <w:t xml:space="preserve"> фидер 9 ПС </w:t>
            </w:r>
            <w:r>
              <w:rPr>
                <w:sz w:val="28"/>
                <w:szCs w:val="28"/>
              </w:rPr>
              <w:t>«</w:t>
            </w:r>
            <w:proofErr w:type="gramStart"/>
            <w:r w:rsidRPr="008925B1">
              <w:rPr>
                <w:sz w:val="28"/>
                <w:szCs w:val="28"/>
              </w:rPr>
              <w:t>Лопатино</w:t>
            </w:r>
            <w:r>
              <w:rPr>
                <w:sz w:val="28"/>
                <w:szCs w:val="28"/>
              </w:rPr>
              <w:t>»</w:t>
            </w:r>
            <w:r w:rsidRPr="008925B1">
              <w:rPr>
                <w:sz w:val="28"/>
                <w:szCs w:val="28"/>
              </w:rPr>
              <w:t xml:space="preserve">  906</w:t>
            </w:r>
            <w:proofErr w:type="gramEnd"/>
            <w:r w:rsidRPr="008925B1">
              <w:rPr>
                <w:sz w:val="28"/>
                <w:szCs w:val="28"/>
              </w:rPr>
              <w:t>/4</w:t>
            </w:r>
          </w:p>
        </w:tc>
      </w:tr>
      <w:tr w:rsidR="00B2757E" w14:paraId="3F069157" w14:textId="77777777" w:rsidTr="008925B1">
        <w:tc>
          <w:tcPr>
            <w:tcW w:w="594" w:type="dxa"/>
          </w:tcPr>
          <w:p w14:paraId="2292B5DF" w14:textId="23618DC2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62" w:type="dxa"/>
          </w:tcPr>
          <w:p w14:paraId="7157F7FC" w14:textId="3689DE0F" w:rsidR="00B2757E" w:rsidRDefault="00B2757E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63:32:0402002:104</w:t>
            </w:r>
            <w:r w:rsidR="006F0826">
              <w:rPr>
                <w:sz w:val="28"/>
                <w:szCs w:val="28"/>
              </w:rPr>
              <w:t xml:space="preserve"> (ЕЗ 63:32:0000000:206)</w:t>
            </w:r>
          </w:p>
        </w:tc>
        <w:tc>
          <w:tcPr>
            <w:tcW w:w="6083" w:type="dxa"/>
          </w:tcPr>
          <w:p w14:paraId="56D185CB" w14:textId="332EB929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Самарская область, район </w:t>
            </w:r>
            <w:proofErr w:type="gramStart"/>
            <w:r>
              <w:rPr>
                <w:sz w:val="28"/>
                <w:szCs w:val="28"/>
              </w:rPr>
              <w:t>Ставропольский</w:t>
            </w:r>
            <w:r w:rsidRPr="008925B1">
              <w:rPr>
                <w:sz w:val="28"/>
                <w:szCs w:val="28"/>
              </w:rPr>
              <w:t xml:space="preserve">, </w:t>
            </w:r>
            <w:r w:rsidR="00A774FB">
              <w:rPr>
                <w:sz w:val="28"/>
                <w:szCs w:val="28"/>
              </w:rPr>
              <w:t xml:space="preserve">  </w:t>
            </w:r>
            <w:proofErr w:type="gramEnd"/>
            <w:r w:rsidR="00A774FB">
              <w:rPr>
                <w:sz w:val="28"/>
                <w:szCs w:val="28"/>
              </w:rPr>
              <w:t xml:space="preserve">            </w:t>
            </w:r>
            <w:r w:rsidRPr="008925B1">
              <w:rPr>
                <w:sz w:val="28"/>
                <w:szCs w:val="28"/>
              </w:rPr>
              <w:t xml:space="preserve">от с. Ташелка до с. Менжинского ВЛ 10 </w:t>
            </w:r>
            <w:proofErr w:type="spellStart"/>
            <w:r w:rsidRPr="008925B1">
              <w:rPr>
                <w:sz w:val="28"/>
                <w:szCs w:val="28"/>
              </w:rPr>
              <w:t>кВ</w:t>
            </w:r>
            <w:proofErr w:type="spellEnd"/>
            <w:r w:rsidRPr="008925B1">
              <w:rPr>
                <w:sz w:val="28"/>
                <w:szCs w:val="28"/>
              </w:rPr>
              <w:t xml:space="preserve"> фидер 9 ПС </w:t>
            </w:r>
            <w:r>
              <w:rPr>
                <w:sz w:val="28"/>
                <w:szCs w:val="28"/>
              </w:rPr>
              <w:t>«</w:t>
            </w:r>
            <w:proofErr w:type="gramStart"/>
            <w:r w:rsidRPr="008925B1">
              <w:rPr>
                <w:sz w:val="28"/>
                <w:szCs w:val="28"/>
              </w:rPr>
              <w:t>Лопатино</w:t>
            </w:r>
            <w:r>
              <w:rPr>
                <w:sz w:val="28"/>
                <w:szCs w:val="28"/>
              </w:rPr>
              <w:t>»</w:t>
            </w:r>
            <w:r w:rsidRPr="008925B1">
              <w:rPr>
                <w:sz w:val="28"/>
                <w:szCs w:val="28"/>
              </w:rPr>
              <w:t xml:space="preserve">  905</w:t>
            </w:r>
            <w:proofErr w:type="gramEnd"/>
            <w:r w:rsidRPr="008925B1">
              <w:rPr>
                <w:sz w:val="28"/>
                <w:szCs w:val="28"/>
              </w:rPr>
              <w:t>/20</w:t>
            </w:r>
          </w:p>
        </w:tc>
      </w:tr>
      <w:tr w:rsidR="00B2757E" w14:paraId="19139534" w14:textId="77777777" w:rsidTr="008925B1">
        <w:tc>
          <w:tcPr>
            <w:tcW w:w="594" w:type="dxa"/>
          </w:tcPr>
          <w:p w14:paraId="7A029337" w14:textId="70881EDE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62" w:type="dxa"/>
          </w:tcPr>
          <w:p w14:paraId="4FD6924D" w14:textId="6B582114" w:rsidR="00B2757E" w:rsidRDefault="00B2757E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D5AE8">
              <w:rPr>
                <w:sz w:val="28"/>
                <w:szCs w:val="28"/>
              </w:rPr>
              <w:t>63:32:0402002:</w:t>
            </w:r>
            <w:r>
              <w:rPr>
                <w:sz w:val="28"/>
                <w:szCs w:val="28"/>
              </w:rPr>
              <w:t>103</w:t>
            </w:r>
            <w:r w:rsidR="006F0826">
              <w:rPr>
                <w:sz w:val="28"/>
                <w:szCs w:val="28"/>
              </w:rPr>
              <w:t xml:space="preserve"> (ЕЗ 63:32:0000000:206)</w:t>
            </w:r>
          </w:p>
        </w:tc>
        <w:tc>
          <w:tcPr>
            <w:tcW w:w="6083" w:type="dxa"/>
          </w:tcPr>
          <w:p w14:paraId="75B76E68" w14:textId="78BB9E76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Самарская область, район </w:t>
            </w:r>
            <w:proofErr w:type="gramStart"/>
            <w:r>
              <w:rPr>
                <w:sz w:val="28"/>
                <w:szCs w:val="28"/>
              </w:rPr>
              <w:t>Ставропольский</w:t>
            </w:r>
            <w:r w:rsidRPr="008925B1">
              <w:rPr>
                <w:sz w:val="28"/>
                <w:szCs w:val="28"/>
              </w:rPr>
              <w:t xml:space="preserve">, </w:t>
            </w:r>
            <w:r w:rsidR="00A774FB">
              <w:rPr>
                <w:sz w:val="28"/>
                <w:szCs w:val="28"/>
              </w:rPr>
              <w:t xml:space="preserve">  </w:t>
            </w:r>
            <w:proofErr w:type="gramEnd"/>
            <w:r w:rsidR="00A774FB">
              <w:rPr>
                <w:sz w:val="28"/>
                <w:szCs w:val="28"/>
              </w:rPr>
              <w:t xml:space="preserve">             </w:t>
            </w:r>
            <w:r w:rsidRPr="008925B1">
              <w:rPr>
                <w:sz w:val="28"/>
                <w:szCs w:val="28"/>
              </w:rPr>
              <w:t xml:space="preserve">от с. Ташелка до с. Менжинского ВЛ 10 </w:t>
            </w:r>
            <w:proofErr w:type="spellStart"/>
            <w:r w:rsidRPr="008925B1">
              <w:rPr>
                <w:sz w:val="28"/>
                <w:szCs w:val="28"/>
              </w:rPr>
              <w:t>кВ</w:t>
            </w:r>
            <w:proofErr w:type="spellEnd"/>
            <w:r w:rsidRPr="008925B1">
              <w:rPr>
                <w:sz w:val="28"/>
                <w:szCs w:val="28"/>
              </w:rPr>
              <w:t xml:space="preserve"> фидер 9 ПС </w:t>
            </w:r>
            <w:r w:rsidR="00A774FB">
              <w:rPr>
                <w:sz w:val="28"/>
                <w:szCs w:val="28"/>
              </w:rPr>
              <w:t>«</w:t>
            </w:r>
            <w:proofErr w:type="gramStart"/>
            <w:r w:rsidR="00A774FB" w:rsidRPr="008925B1">
              <w:rPr>
                <w:sz w:val="28"/>
                <w:szCs w:val="28"/>
              </w:rPr>
              <w:t>Лопатино</w:t>
            </w:r>
            <w:r w:rsidR="00A774FB">
              <w:rPr>
                <w:sz w:val="28"/>
                <w:szCs w:val="28"/>
              </w:rPr>
              <w:t>»</w:t>
            </w:r>
            <w:r w:rsidR="00A774FB" w:rsidRPr="008925B1">
              <w:rPr>
                <w:sz w:val="28"/>
                <w:szCs w:val="28"/>
              </w:rPr>
              <w:t xml:space="preserve"> </w:t>
            </w:r>
            <w:r w:rsidRPr="008925B1">
              <w:rPr>
                <w:sz w:val="28"/>
                <w:szCs w:val="28"/>
              </w:rPr>
              <w:t xml:space="preserve"> 905</w:t>
            </w:r>
            <w:proofErr w:type="gramEnd"/>
            <w:r w:rsidRPr="008925B1">
              <w:rPr>
                <w:sz w:val="28"/>
                <w:szCs w:val="28"/>
              </w:rPr>
              <w:t>/19</w:t>
            </w:r>
          </w:p>
        </w:tc>
      </w:tr>
      <w:tr w:rsidR="00B2757E" w14:paraId="49FC1639" w14:textId="77777777" w:rsidTr="008925B1">
        <w:tc>
          <w:tcPr>
            <w:tcW w:w="594" w:type="dxa"/>
          </w:tcPr>
          <w:p w14:paraId="1F4FA477" w14:textId="31153139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662" w:type="dxa"/>
          </w:tcPr>
          <w:p w14:paraId="4D652207" w14:textId="77777777" w:rsidR="00B2757E" w:rsidRDefault="00B2757E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D5AE8">
              <w:rPr>
                <w:sz w:val="28"/>
                <w:szCs w:val="28"/>
              </w:rPr>
              <w:t>63:32:040200</w:t>
            </w:r>
            <w:r>
              <w:rPr>
                <w:sz w:val="28"/>
                <w:szCs w:val="28"/>
              </w:rPr>
              <w:t>1</w:t>
            </w:r>
            <w:r w:rsidRPr="00CD5AE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101</w:t>
            </w:r>
          </w:p>
        </w:tc>
        <w:tc>
          <w:tcPr>
            <w:tcW w:w="6083" w:type="dxa"/>
          </w:tcPr>
          <w:p w14:paraId="3BD7343F" w14:textId="6E5C7C90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Самарская область, район </w:t>
            </w:r>
            <w:proofErr w:type="gramStart"/>
            <w:r>
              <w:rPr>
                <w:sz w:val="28"/>
                <w:szCs w:val="28"/>
              </w:rPr>
              <w:t>Ставропольский</w:t>
            </w:r>
            <w:r w:rsidR="00A774FB">
              <w:rPr>
                <w:sz w:val="28"/>
                <w:szCs w:val="28"/>
              </w:rPr>
              <w:t xml:space="preserve">,   </w:t>
            </w:r>
            <w:proofErr w:type="gramEnd"/>
            <w:r w:rsidR="00A774FB">
              <w:rPr>
                <w:sz w:val="28"/>
                <w:szCs w:val="28"/>
              </w:rPr>
              <w:t xml:space="preserve">                 </w:t>
            </w:r>
            <w:r w:rsidRPr="008925B1">
              <w:rPr>
                <w:sz w:val="28"/>
                <w:szCs w:val="28"/>
              </w:rPr>
              <w:t xml:space="preserve"> п. Менжинский, в северо-западной части села ТП Л 909/100</w:t>
            </w:r>
          </w:p>
        </w:tc>
      </w:tr>
      <w:tr w:rsidR="00B2757E" w14:paraId="2AD030E4" w14:textId="77777777" w:rsidTr="008925B1">
        <w:tc>
          <w:tcPr>
            <w:tcW w:w="594" w:type="dxa"/>
          </w:tcPr>
          <w:p w14:paraId="66ED7188" w14:textId="150E13E1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62" w:type="dxa"/>
          </w:tcPr>
          <w:p w14:paraId="3E294CAB" w14:textId="433E289F" w:rsidR="00B2757E" w:rsidRPr="00CD5AE8" w:rsidRDefault="00B2757E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63:32:0402001:112</w:t>
            </w:r>
            <w:r w:rsidR="006F0826">
              <w:rPr>
                <w:sz w:val="28"/>
                <w:szCs w:val="28"/>
              </w:rPr>
              <w:t xml:space="preserve"> (ЕЗ 63:32:0000000:206)</w:t>
            </w:r>
          </w:p>
        </w:tc>
        <w:tc>
          <w:tcPr>
            <w:tcW w:w="6083" w:type="dxa"/>
          </w:tcPr>
          <w:p w14:paraId="516F02ED" w14:textId="5C0F58DA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Самарская область, район </w:t>
            </w:r>
            <w:proofErr w:type="gramStart"/>
            <w:r>
              <w:rPr>
                <w:sz w:val="28"/>
                <w:szCs w:val="28"/>
              </w:rPr>
              <w:t>Ставропольский</w:t>
            </w:r>
            <w:r w:rsidRPr="008925B1">
              <w:rPr>
                <w:sz w:val="28"/>
                <w:szCs w:val="28"/>
              </w:rPr>
              <w:t xml:space="preserve">, </w:t>
            </w:r>
            <w:r w:rsidR="00A774FB">
              <w:rPr>
                <w:sz w:val="28"/>
                <w:szCs w:val="28"/>
              </w:rPr>
              <w:t xml:space="preserve">  </w:t>
            </w:r>
            <w:proofErr w:type="gramEnd"/>
            <w:r w:rsidR="00A774FB">
              <w:rPr>
                <w:sz w:val="28"/>
                <w:szCs w:val="28"/>
              </w:rPr>
              <w:t xml:space="preserve">             </w:t>
            </w:r>
            <w:r w:rsidRPr="008925B1">
              <w:rPr>
                <w:sz w:val="28"/>
                <w:szCs w:val="28"/>
              </w:rPr>
              <w:t xml:space="preserve">от с. Ташелка до с. Менжинского ВЛ 10 </w:t>
            </w:r>
            <w:proofErr w:type="spellStart"/>
            <w:r w:rsidRPr="008925B1">
              <w:rPr>
                <w:sz w:val="28"/>
                <w:szCs w:val="28"/>
              </w:rPr>
              <w:t>кВ</w:t>
            </w:r>
            <w:proofErr w:type="spellEnd"/>
            <w:r w:rsidRPr="008925B1">
              <w:rPr>
                <w:sz w:val="28"/>
                <w:szCs w:val="28"/>
              </w:rPr>
              <w:t xml:space="preserve"> фидер 9 ПС </w:t>
            </w:r>
            <w:r w:rsidR="00A774FB">
              <w:rPr>
                <w:sz w:val="28"/>
                <w:szCs w:val="28"/>
              </w:rPr>
              <w:t>«</w:t>
            </w:r>
            <w:proofErr w:type="gramStart"/>
            <w:r w:rsidR="00A774FB" w:rsidRPr="008925B1">
              <w:rPr>
                <w:sz w:val="28"/>
                <w:szCs w:val="28"/>
              </w:rPr>
              <w:t>Лопатино</w:t>
            </w:r>
            <w:r w:rsidR="00A774FB">
              <w:rPr>
                <w:sz w:val="28"/>
                <w:szCs w:val="28"/>
              </w:rPr>
              <w:t>»</w:t>
            </w:r>
            <w:r w:rsidR="00A774FB" w:rsidRPr="008925B1">
              <w:rPr>
                <w:sz w:val="28"/>
                <w:szCs w:val="28"/>
              </w:rPr>
              <w:t xml:space="preserve"> </w:t>
            </w:r>
            <w:r w:rsidRPr="008925B1">
              <w:rPr>
                <w:sz w:val="28"/>
                <w:szCs w:val="28"/>
              </w:rPr>
              <w:t xml:space="preserve"> 913</w:t>
            </w:r>
            <w:proofErr w:type="gramEnd"/>
            <w:r w:rsidRPr="008925B1">
              <w:rPr>
                <w:sz w:val="28"/>
                <w:szCs w:val="28"/>
              </w:rPr>
              <w:t>/1</w:t>
            </w:r>
          </w:p>
        </w:tc>
      </w:tr>
      <w:tr w:rsidR="00B2757E" w14:paraId="63118F82" w14:textId="77777777" w:rsidTr="008925B1">
        <w:tc>
          <w:tcPr>
            <w:tcW w:w="594" w:type="dxa"/>
          </w:tcPr>
          <w:p w14:paraId="0FF058CC" w14:textId="581D4CBE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662" w:type="dxa"/>
          </w:tcPr>
          <w:p w14:paraId="128B45E8" w14:textId="6DF363B7" w:rsidR="00B2757E" w:rsidRPr="00CD5AE8" w:rsidRDefault="00B2757E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15970">
              <w:rPr>
                <w:sz w:val="28"/>
                <w:szCs w:val="28"/>
              </w:rPr>
              <w:t>63:32:0402001:</w:t>
            </w:r>
            <w:r>
              <w:rPr>
                <w:sz w:val="28"/>
                <w:szCs w:val="28"/>
              </w:rPr>
              <w:t>111</w:t>
            </w:r>
            <w:r w:rsidR="006F0826">
              <w:rPr>
                <w:sz w:val="28"/>
                <w:szCs w:val="28"/>
              </w:rPr>
              <w:t xml:space="preserve"> (ЕЗ 63:32:0000000:206)</w:t>
            </w:r>
          </w:p>
        </w:tc>
        <w:tc>
          <w:tcPr>
            <w:tcW w:w="6083" w:type="dxa"/>
          </w:tcPr>
          <w:p w14:paraId="040586D0" w14:textId="40E28915" w:rsidR="00B2757E" w:rsidRDefault="008925B1" w:rsidP="00D75BC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Самарская область, район </w:t>
            </w:r>
            <w:proofErr w:type="gramStart"/>
            <w:r>
              <w:rPr>
                <w:sz w:val="28"/>
                <w:szCs w:val="28"/>
              </w:rPr>
              <w:t>Ставропольский</w:t>
            </w:r>
            <w:r w:rsidRPr="008925B1">
              <w:rPr>
                <w:sz w:val="28"/>
                <w:szCs w:val="28"/>
              </w:rPr>
              <w:t xml:space="preserve">, </w:t>
            </w:r>
            <w:r w:rsidR="00A774FB">
              <w:rPr>
                <w:sz w:val="28"/>
                <w:szCs w:val="28"/>
              </w:rPr>
              <w:t xml:space="preserve">  </w:t>
            </w:r>
            <w:proofErr w:type="gramEnd"/>
            <w:r w:rsidR="00A774FB">
              <w:rPr>
                <w:sz w:val="28"/>
                <w:szCs w:val="28"/>
              </w:rPr>
              <w:t xml:space="preserve">           </w:t>
            </w:r>
            <w:r w:rsidRPr="008925B1">
              <w:rPr>
                <w:sz w:val="28"/>
                <w:szCs w:val="28"/>
              </w:rPr>
              <w:t xml:space="preserve">от с. Ташелка до с. Менжинского ВЛ 10 </w:t>
            </w:r>
            <w:proofErr w:type="spellStart"/>
            <w:r w:rsidRPr="008925B1">
              <w:rPr>
                <w:sz w:val="28"/>
                <w:szCs w:val="28"/>
              </w:rPr>
              <w:t>кВ</w:t>
            </w:r>
            <w:proofErr w:type="spellEnd"/>
            <w:r w:rsidRPr="008925B1">
              <w:rPr>
                <w:sz w:val="28"/>
                <w:szCs w:val="28"/>
              </w:rPr>
              <w:t xml:space="preserve"> фидер 9 ПС </w:t>
            </w:r>
            <w:r w:rsidR="00A774FB">
              <w:rPr>
                <w:sz w:val="28"/>
                <w:szCs w:val="28"/>
              </w:rPr>
              <w:t>«</w:t>
            </w:r>
            <w:proofErr w:type="gramStart"/>
            <w:r w:rsidR="00A774FB" w:rsidRPr="008925B1">
              <w:rPr>
                <w:sz w:val="28"/>
                <w:szCs w:val="28"/>
              </w:rPr>
              <w:t>Лопатино</w:t>
            </w:r>
            <w:r w:rsidR="00A774FB">
              <w:rPr>
                <w:sz w:val="28"/>
                <w:szCs w:val="28"/>
              </w:rPr>
              <w:t>»</w:t>
            </w:r>
            <w:r w:rsidR="00A774FB" w:rsidRPr="008925B1">
              <w:rPr>
                <w:sz w:val="28"/>
                <w:szCs w:val="28"/>
              </w:rPr>
              <w:t xml:space="preserve"> </w:t>
            </w:r>
            <w:r w:rsidRPr="008925B1">
              <w:rPr>
                <w:sz w:val="28"/>
                <w:szCs w:val="28"/>
              </w:rPr>
              <w:t xml:space="preserve"> 903</w:t>
            </w:r>
            <w:proofErr w:type="gramEnd"/>
            <w:r w:rsidRPr="008925B1">
              <w:rPr>
                <w:sz w:val="28"/>
                <w:szCs w:val="28"/>
              </w:rPr>
              <w:t>/103</w:t>
            </w:r>
          </w:p>
        </w:tc>
      </w:tr>
    </w:tbl>
    <w:p w14:paraId="1EB25605" w14:textId="77777777" w:rsidR="00B2757E" w:rsidRPr="00042BAD" w:rsidRDefault="00B2757E" w:rsidP="00BC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1A552B">
        <w:tc>
          <w:tcPr>
            <w:tcW w:w="932" w:type="dxa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377CAE" w:rsidRPr="001D59F8" w:rsidRDefault="00F52AFB" w:rsidP="002B756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</w:tcPr>
          <w:p w14:paraId="06D5708E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F52AFB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4A2544AF" w14:textId="4A4C41FB" w:rsidR="00F52AFB" w:rsidRPr="00411B30" w:rsidRDefault="00411B30" w:rsidP="00411B30">
            <w:pPr>
              <w:jc w:val="both"/>
              <w:rPr>
                <w:sz w:val="28"/>
                <w:szCs w:val="28"/>
              </w:rPr>
            </w:pPr>
            <w:r w:rsidRPr="00411B30">
              <w:rPr>
                <w:sz w:val="28"/>
                <w:szCs w:val="28"/>
              </w:rPr>
              <w:t xml:space="preserve">27853,0 ± 292,0 </w:t>
            </w:r>
          </w:p>
        </w:tc>
      </w:tr>
      <w:tr w:rsidR="00F52AFB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7A53A813" w:rsidR="00F52AFB" w:rsidRPr="00411B30" w:rsidRDefault="00F52AFB" w:rsidP="00614B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11B30">
              <w:rPr>
                <w:sz w:val="28"/>
                <w:szCs w:val="28"/>
              </w:rPr>
              <w:t xml:space="preserve">Публичный сервитут устанавливается в целях размещения </w:t>
            </w:r>
            <w:r w:rsidR="00870986" w:rsidRPr="00411B30">
              <w:rPr>
                <w:sz w:val="28"/>
                <w:szCs w:val="28"/>
              </w:rPr>
              <w:t xml:space="preserve">и дальнейшей эксплуатации </w:t>
            </w:r>
            <w:r w:rsidRPr="00411B30">
              <w:rPr>
                <w:sz w:val="28"/>
                <w:szCs w:val="28"/>
              </w:rPr>
              <w:t xml:space="preserve">объекта электросетевого хозяйства </w:t>
            </w:r>
            <w:r w:rsidR="00811173" w:rsidRPr="00411B30">
              <w:rPr>
                <w:sz w:val="28"/>
                <w:szCs w:val="28"/>
              </w:rPr>
              <w:t xml:space="preserve">«Реконструкция ВЛ-0,4 </w:t>
            </w:r>
            <w:proofErr w:type="spellStart"/>
            <w:r w:rsidR="00811173" w:rsidRPr="00411B30">
              <w:rPr>
                <w:sz w:val="28"/>
                <w:szCs w:val="28"/>
              </w:rPr>
              <w:t>кВ</w:t>
            </w:r>
            <w:proofErr w:type="spellEnd"/>
            <w:r w:rsidR="00811173" w:rsidRPr="00411B30">
              <w:rPr>
                <w:sz w:val="28"/>
                <w:szCs w:val="28"/>
              </w:rPr>
              <w:t xml:space="preserve"> в п. Менжинский </w:t>
            </w:r>
            <w:r w:rsidR="00811173" w:rsidRPr="00411B30">
              <w:rPr>
                <w:sz w:val="28"/>
                <w:szCs w:val="28"/>
              </w:rPr>
              <w:lastRenderedPageBreak/>
              <w:t xml:space="preserve">Ставропольского района с заменой опор, провода и КТП 10/0,4 </w:t>
            </w:r>
            <w:proofErr w:type="spellStart"/>
            <w:r w:rsidR="00811173" w:rsidRPr="00411B30">
              <w:rPr>
                <w:sz w:val="28"/>
                <w:szCs w:val="28"/>
              </w:rPr>
              <w:t>кВ</w:t>
            </w:r>
            <w:proofErr w:type="spellEnd"/>
            <w:r w:rsidR="00811173" w:rsidRPr="00411B30">
              <w:rPr>
                <w:sz w:val="28"/>
                <w:szCs w:val="28"/>
              </w:rPr>
              <w:t>»</w:t>
            </w:r>
            <w:r w:rsidR="00C15A0A" w:rsidRPr="00411B30">
              <w:rPr>
                <w:sz w:val="28"/>
                <w:szCs w:val="28"/>
              </w:rPr>
              <w:t>.</w:t>
            </w:r>
            <w:r w:rsidR="00AB4078" w:rsidRPr="00411B30">
              <w:rPr>
                <w:sz w:val="28"/>
                <w:szCs w:val="28"/>
              </w:rPr>
              <w:t xml:space="preserve"> </w:t>
            </w:r>
            <w:r w:rsidR="00350317" w:rsidRPr="00411B30">
              <w:rPr>
                <w:bCs/>
                <w:sz w:val="28"/>
                <w:szCs w:val="28"/>
              </w:rPr>
              <w:t>на срок 49 лет.</w:t>
            </w:r>
          </w:p>
        </w:tc>
      </w:tr>
    </w:tbl>
    <w:p w14:paraId="4C90DF72" w14:textId="77777777" w:rsidR="00F52AFB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lastRenderedPageBreak/>
        <w:t>Раздел 2</w:t>
      </w:r>
    </w:p>
    <w:tbl>
      <w:tblPr>
        <w:tblW w:w="93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306"/>
        <w:gridCol w:w="29"/>
        <w:gridCol w:w="1408"/>
        <w:gridCol w:w="32"/>
        <w:gridCol w:w="1382"/>
        <w:gridCol w:w="1691"/>
        <w:gridCol w:w="45"/>
        <w:gridCol w:w="2053"/>
        <w:gridCol w:w="10"/>
        <w:gridCol w:w="1400"/>
        <w:gridCol w:w="10"/>
      </w:tblGrid>
      <w:tr w:rsidR="00411B30" w:rsidRPr="00986020" w14:paraId="45B4D7AE" w14:textId="77777777" w:rsidTr="00411B30">
        <w:trPr>
          <w:cantSplit/>
          <w:tblHeader/>
        </w:trPr>
        <w:tc>
          <w:tcPr>
            <w:tcW w:w="9366" w:type="dxa"/>
            <w:gridSpan w:val="11"/>
          </w:tcPr>
          <w:p w14:paraId="55F8D29E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Сведения о местоположении границ объекта</w:t>
            </w:r>
          </w:p>
        </w:tc>
      </w:tr>
      <w:tr w:rsidR="00411B30" w:rsidRPr="00986020" w14:paraId="6871715D" w14:textId="77777777" w:rsidTr="00411B30">
        <w:trPr>
          <w:cantSplit/>
          <w:tblHeader/>
        </w:trPr>
        <w:tc>
          <w:tcPr>
            <w:tcW w:w="9366" w:type="dxa"/>
            <w:gridSpan w:val="11"/>
          </w:tcPr>
          <w:p w14:paraId="45C317B6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1. Система координат МСК-63</w:t>
            </w:r>
          </w:p>
        </w:tc>
      </w:tr>
      <w:tr w:rsidR="00411B30" w:rsidRPr="00986020" w14:paraId="014B063D" w14:textId="77777777" w:rsidTr="00411B30">
        <w:trPr>
          <w:cantSplit/>
          <w:tblHeader/>
        </w:trPr>
        <w:tc>
          <w:tcPr>
            <w:tcW w:w="9366" w:type="dxa"/>
            <w:gridSpan w:val="11"/>
          </w:tcPr>
          <w:p w14:paraId="6316EB3A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2. Сведения о характерных точках границ объекта</w:t>
            </w:r>
          </w:p>
        </w:tc>
      </w:tr>
      <w:tr w:rsidR="00411B30" w:rsidRPr="00986020" w14:paraId="11839927" w14:textId="77777777" w:rsidTr="00097297">
        <w:trPr>
          <w:cantSplit/>
          <w:trHeight w:val="384"/>
          <w:tblHeader/>
        </w:trPr>
        <w:tc>
          <w:tcPr>
            <w:tcW w:w="1305" w:type="dxa"/>
            <w:gridSpan w:val="2"/>
            <w:vMerge w:val="restart"/>
            <w:vAlign w:val="center"/>
          </w:tcPr>
          <w:p w14:paraId="363AF06F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829" w:type="dxa"/>
            <w:gridSpan w:val="3"/>
            <w:vAlign w:val="center"/>
          </w:tcPr>
          <w:p w14:paraId="0E26947E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Координаты, м</w:t>
            </w:r>
          </w:p>
        </w:tc>
        <w:tc>
          <w:tcPr>
            <w:tcW w:w="1742" w:type="dxa"/>
            <w:gridSpan w:val="2"/>
            <w:vMerge w:val="restart"/>
            <w:vAlign w:val="center"/>
          </w:tcPr>
          <w:p w14:paraId="791B4D42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2076" w:type="dxa"/>
            <w:gridSpan w:val="2"/>
            <w:vMerge w:val="restart"/>
            <w:vAlign w:val="center"/>
          </w:tcPr>
          <w:p w14:paraId="276FD29E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Средняя квадратическая погрешность положения характерной точки (</w:t>
            </w:r>
            <w:proofErr w:type="spellStart"/>
            <w:r w:rsidRPr="00986020">
              <w:rPr>
                <w:sz w:val="22"/>
                <w:szCs w:val="22"/>
              </w:rPr>
              <w:t>Mt</w:t>
            </w:r>
            <w:proofErr w:type="spellEnd"/>
            <w:r w:rsidRPr="00986020">
              <w:rPr>
                <w:sz w:val="22"/>
                <w:szCs w:val="22"/>
              </w:rPr>
              <w:t>), м</w:t>
            </w:r>
          </w:p>
        </w:tc>
        <w:tc>
          <w:tcPr>
            <w:tcW w:w="1414" w:type="dxa"/>
            <w:gridSpan w:val="2"/>
            <w:vMerge w:val="restart"/>
            <w:vAlign w:val="center"/>
          </w:tcPr>
          <w:p w14:paraId="07EFB1C5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411B30" w:rsidRPr="00986020" w14:paraId="65D0BFB9" w14:textId="77777777" w:rsidTr="00097297">
        <w:trPr>
          <w:cantSplit/>
          <w:tblHeader/>
        </w:trPr>
        <w:tc>
          <w:tcPr>
            <w:tcW w:w="1305" w:type="dxa"/>
            <w:gridSpan w:val="2"/>
            <w:vMerge/>
          </w:tcPr>
          <w:p w14:paraId="009724B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5" w:type="dxa"/>
            <w:gridSpan w:val="2"/>
            <w:vAlign w:val="center"/>
          </w:tcPr>
          <w:p w14:paraId="416764A1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X</w:t>
            </w:r>
          </w:p>
        </w:tc>
        <w:tc>
          <w:tcPr>
            <w:tcW w:w="1384" w:type="dxa"/>
            <w:vAlign w:val="center"/>
          </w:tcPr>
          <w:p w14:paraId="368C5586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Y</w:t>
            </w:r>
          </w:p>
        </w:tc>
        <w:tc>
          <w:tcPr>
            <w:tcW w:w="1742" w:type="dxa"/>
            <w:gridSpan w:val="2"/>
            <w:vMerge/>
          </w:tcPr>
          <w:p w14:paraId="40B9BD3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</w:tcPr>
          <w:p w14:paraId="309D928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4" w:type="dxa"/>
            <w:gridSpan w:val="2"/>
            <w:vMerge/>
          </w:tcPr>
          <w:p w14:paraId="280BBFF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</w:p>
        </w:tc>
      </w:tr>
      <w:tr w:rsidR="00411B30" w:rsidRPr="00986020" w14:paraId="35DBD20A" w14:textId="77777777" w:rsidTr="00097297">
        <w:trPr>
          <w:cantSplit/>
        </w:trPr>
        <w:tc>
          <w:tcPr>
            <w:tcW w:w="1305" w:type="dxa"/>
            <w:gridSpan w:val="2"/>
            <w:vAlign w:val="center"/>
          </w:tcPr>
          <w:p w14:paraId="1457F73F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</w:t>
            </w:r>
          </w:p>
        </w:tc>
        <w:tc>
          <w:tcPr>
            <w:tcW w:w="1445" w:type="dxa"/>
            <w:gridSpan w:val="2"/>
            <w:vAlign w:val="center"/>
          </w:tcPr>
          <w:p w14:paraId="0DB4F9F7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2</w:t>
            </w:r>
          </w:p>
        </w:tc>
        <w:tc>
          <w:tcPr>
            <w:tcW w:w="1384" w:type="dxa"/>
            <w:vAlign w:val="center"/>
          </w:tcPr>
          <w:p w14:paraId="72E6368B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3</w:t>
            </w:r>
          </w:p>
        </w:tc>
        <w:tc>
          <w:tcPr>
            <w:tcW w:w="1742" w:type="dxa"/>
            <w:gridSpan w:val="2"/>
            <w:vAlign w:val="center"/>
          </w:tcPr>
          <w:p w14:paraId="04C76D15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71B07865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5</w:t>
            </w:r>
          </w:p>
        </w:tc>
        <w:tc>
          <w:tcPr>
            <w:tcW w:w="1414" w:type="dxa"/>
            <w:gridSpan w:val="2"/>
            <w:vAlign w:val="center"/>
          </w:tcPr>
          <w:p w14:paraId="1A07BC9F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6</w:t>
            </w:r>
          </w:p>
        </w:tc>
      </w:tr>
      <w:tr w:rsidR="00411B30" w:rsidRPr="00986020" w14:paraId="4DAD85A4" w14:textId="77777777" w:rsidTr="00097297">
        <w:tc>
          <w:tcPr>
            <w:tcW w:w="1305" w:type="dxa"/>
            <w:gridSpan w:val="2"/>
            <w:vAlign w:val="center"/>
          </w:tcPr>
          <w:p w14:paraId="4D159E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  <w:tc>
          <w:tcPr>
            <w:tcW w:w="1445" w:type="dxa"/>
            <w:gridSpan w:val="2"/>
            <w:vAlign w:val="center"/>
          </w:tcPr>
          <w:p w14:paraId="517DD28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  <w:tc>
          <w:tcPr>
            <w:tcW w:w="1384" w:type="dxa"/>
            <w:vAlign w:val="center"/>
          </w:tcPr>
          <w:p w14:paraId="6302008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  <w:tc>
          <w:tcPr>
            <w:tcW w:w="1742" w:type="dxa"/>
            <w:gridSpan w:val="2"/>
            <w:vAlign w:val="center"/>
          </w:tcPr>
          <w:p w14:paraId="5EDBD89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  <w:tc>
          <w:tcPr>
            <w:tcW w:w="2076" w:type="dxa"/>
            <w:gridSpan w:val="2"/>
            <w:vAlign w:val="center"/>
          </w:tcPr>
          <w:p w14:paraId="331121F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  <w:tc>
          <w:tcPr>
            <w:tcW w:w="1414" w:type="dxa"/>
            <w:gridSpan w:val="2"/>
            <w:vAlign w:val="center"/>
          </w:tcPr>
          <w:p w14:paraId="335136B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15245C2" w14:textId="77777777" w:rsidTr="00411B30">
        <w:trPr>
          <w:gridAfter w:val="1"/>
          <w:wAfter w:w="10" w:type="dxa"/>
          <w:cantSplit/>
          <w:tblHeader/>
        </w:trPr>
        <w:tc>
          <w:tcPr>
            <w:tcW w:w="9356" w:type="dxa"/>
            <w:gridSpan w:val="10"/>
          </w:tcPr>
          <w:p w14:paraId="5882E9DA" w14:textId="79AB5B62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Сведения о характерных точках части (частей) границы объекта</w:t>
            </w:r>
          </w:p>
        </w:tc>
      </w:tr>
      <w:tr w:rsidR="00411B30" w:rsidRPr="00986020" w14:paraId="25AB2C47" w14:textId="77777777" w:rsidTr="00097297">
        <w:trPr>
          <w:gridAfter w:val="1"/>
          <w:wAfter w:w="10" w:type="dxa"/>
          <w:cantSplit/>
          <w:trHeight w:val="384"/>
          <w:tblHeader/>
        </w:trPr>
        <w:tc>
          <w:tcPr>
            <w:tcW w:w="1276" w:type="dxa"/>
            <w:vMerge w:val="restart"/>
            <w:vAlign w:val="center"/>
          </w:tcPr>
          <w:p w14:paraId="3C4AFD17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Обозначение характерных точек части границы</w:t>
            </w:r>
          </w:p>
        </w:tc>
        <w:tc>
          <w:tcPr>
            <w:tcW w:w="2858" w:type="dxa"/>
            <w:gridSpan w:val="4"/>
            <w:vAlign w:val="center"/>
          </w:tcPr>
          <w:p w14:paraId="23DC3E7D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Координаты, м</w:t>
            </w:r>
          </w:p>
        </w:tc>
        <w:tc>
          <w:tcPr>
            <w:tcW w:w="1696" w:type="dxa"/>
            <w:vMerge w:val="restart"/>
            <w:vAlign w:val="center"/>
          </w:tcPr>
          <w:p w14:paraId="535600CC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2112" w:type="dxa"/>
            <w:gridSpan w:val="2"/>
            <w:vMerge w:val="restart"/>
            <w:vAlign w:val="center"/>
          </w:tcPr>
          <w:p w14:paraId="25698593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Средняя квадратическая погрешность положения характерной точки (</w:t>
            </w:r>
            <w:proofErr w:type="spellStart"/>
            <w:r w:rsidRPr="00986020">
              <w:rPr>
                <w:sz w:val="22"/>
                <w:szCs w:val="22"/>
              </w:rPr>
              <w:t>Mt</w:t>
            </w:r>
            <w:proofErr w:type="spellEnd"/>
            <w:r w:rsidRPr="00986020">
              <w:rPr>
                <w:sz w:val="22"/>
                <w:szCs w:val="22"/>
              </w:rPr>
              <w:t>), м</w:t>
            </w:r>
          </w:p>
        </w:tc>
        <w:tc>
          <w:tcPr>
            <w:tcW w:w="1414" w:type="dxa"/>
            <w:gridSpan w:val="2"/>
            <w:vMerge w:val="restart"/>
            <w:vAlign w:val="center"/>
          </w:tcPr>
          <w:p w14:paraId="5C362EB8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411B30" w:rsidRPr="00986020" w14:paraId="27047CEC" w14:textId="77777777" w:rsidTr="00097297">
        <w:trPr>
          <w:gridAfter w:val="1"/>
          <w:wAfter w:w="10" w:type="dxa"/>
          <w:cantSplit/>
          <w:tblHeader/>
        </w:trPr>
        <w:tc>
          <w:tcPr>
            <w:tcW w:w="1276" w:type="dxa"/>
            <w:vMerge/>
          </w:tcPr>
          <w:p w14:paraId="32CE54B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gridSpan w:val="2"/>
            <w:vAlign w:val="center"/>
          </w:tcPr>
          <w:p w14:paraId="3093ED48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X</w:t>
            </w:r>
          </w:p>
        </w:tc>
        <w:tc>
          <w:tcPr>
            <w:tcW w:w="1416" w:type="dxa"/>
            <w:gridSpan w:val="2"/>
            <w:vAlign w:val="center"/>
          </w:tcPr>
          <w:p w14:paraId="3602BAF9" w14:textId="77777777" w:rsidR="00411B30" w:rsidRPr="00986020" w:rsidRDefault="00411B30" w:rsidP="00D75BC1">
            <w:pPr>
              <w:keepNext/>
              <w:keepLines/>
              <w:spacing w:before="4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Y</w:t>
            </w:r>
          </w:p>
        </w:tc>
        <w:tc>
          <w:tcPr>
            <w:tcW w:w="1696" w:type="dxa"/>
            <w:vMerge/>
          </w:tcPr>
          <w:p w14:paraId="21CBB7C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2" w:type="dxa"/>
            <w:gridSpan w:val="2"/>
            <w:vMerge/>
          </w:tcPr>
          <w:p w14:paraId="1F57090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4" w:type="dxa"/>
            <w:gridSpan w:val="2"/>
            <w:vMerge/>
          </w:tcPr>
          <w:p w14:paraId="6902AF1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</w:p>
        </w:tc>
      </w:tr>
      <w:tr w:rsidR="00411B30" w:rsidRPr="00986020" w14:paraId="1B487C61" w14:textId="77777777" w:rsidTr="00097297">
        <w:trPr>
          <w:gridAfter w:val="1"/>
          <w:wAfter w:w="10" w:type="dxa"/>
          <w:cantSplit/>
        </w:trPr>
        <w:tc>
          <w:tcPr>
            <w:tcW w:w="1276" w:type="dxa"/>
            <w:vAlign w:val="center"/>
          </w:tcPr>
          <w:p w14:paraId="7239229A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</w:t>
            </w:r>
          </w:p>
        </w:tc>
        <w:tc>
          <w:tcPr>
            <w:tcW w:w="1442" w:type="dxa"/>
            <w:gridSpan w:val="2"/>
            <w:vAlign w:val="center"/>
          </w:tcPr>
          <w:p w14:paraId="14F168FB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2</w:t>
            </w:r>
          </w:p>
        </w:tc>
        <w:tc>
          <w:tcPr>
            <w:tcW w:w="1416" w:type="dxa"/>
            <w:gridSpan w:val="2"/>
            <w:vAlign w:val="center"/>
          </w:tcPr>
          <w:p w14:paraId="0C55228E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3</w:t>
            </w:r>
          </w:p>
        </w:tc>
        <w:tc>
          <w:tcPr>
            <w:tcW w:w="1696" w:type="dxa"/>
            <w:vAlign w:val="center"/>
          </w:tcPr>
          <w:p w14:paraId="391B4BFF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</w:t>
            </w:r>
          </w:p>
        </w:tc>
        <w:tc>
          <w:tcPr>
            <w:tcW w:w="2112" w:type="dxa"/>
            <w:gridSpan w:val="2"/>
            <w:vAlign w:val="center"/>
          </w:tcPr>
          <w:p w14:paraId="673F4821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5</w:t>
            </w:r>
          </w:p>
        </w:tc>
        <w:tc>
          <w:tcPr>
            <w:tcW w:w="1414" w:type="dxa"/>
            <w:gridSpan w:val="2"/>
            <w:vAlign w:val="center"/>
          </w:tcPr>
          <w:p w14:paraId="01BF19AC" w14:textId="77777777" w:rsidR="00411B30" w:rsidRPr="00986020" w:rsidRDefault="00411B30" w:rsidP="00D75BC1">
            <w:pPr>
              <w:keepNext/>
              <w:keepLines/>
              <w:spacing w:before="20" w:after="20"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6</w:t>
            </w:r>
          </w:p>
        </w:tc>
      </w:tr>
      <w:tr w:rsidR="00411B30" w:rsidRPr="00986020" w14:paraId="76ABEC23" w14:textId="77777777" w:rsidTr="00411B30">
        <w:trPr>
          <w:gridAfter w:val="1"/>
          <w:wAfter w:w="10" w:type="dxa"/>
          <w:trHeight w:val="297"/>
        </w:trPr>
        <w:tc>
          <w:tcPr>
            <w:tcW w:w="9356" w:type="dxa"/>
            <w:gridSpan w:val="10"/>
            <w:vAlign w:val="center"/>
          </w:tcPr>
          <w:p w14:paraId="46D8651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Часть N 1</w:t>
            </w:r>
          </w:p>
        </w:tc>
      </w:tr>
      <w:tr w:rsidR="00411B30" w:rsidRPr="00986020" w14:paraId="47C4BF44" w14:textId="77777777" w:rsidTr="00097297">
        <w:trPr>
          <w:gridAfter w:val="1"/>
          <w:wAfter w:w="10" w:type="dxa"/>
        </w:trPr>
        <w:tc>
          <w:tcPr>
            <w:tcW w:w="1276" w:type="dxa"/>
            <w:vAlign w:val="bottom"/>
          </w:tcPr>
          <w:p w14:paraId="3C8EFC6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2" w:type="dxa"/>
            <w:gridSpan w:val="2"/>
          </w:tcPr>
          <w:p w14:paraId="54765888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86020">
              <w:rPr>
                <w:color w:val="000000"/>
                <w:sz w:val="22"/>
                <w:szCs w:val="22"/>
                <w:lang w:val="en-US"/>
              </w:rPr>
              <w:t>460161.328</w:t>
            </w:r>
          </w:p>
        </w:tc>
        <w:tc>
          <w:tcPr>
            <w:tcW w:w="1416" w:type="dxa"/>
            <w:gridSpan w:val="2"/>
          </w:tcPr>
          <w:p w14:paraId="5B2F3411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986020">
              <w:rPr>
                <w:color w:val="000000"/>
                <w:sz w:val="22"/>
                <w:szCs w:val="22"/>
                <w:lang w:val="en-US"/>
              </w:rPr>
              <w:t>1324618.490</w:t>
            </w:r>
          </w:p>
        </w:tc>
        <w:tc>
          <w:tcPr>
            <w:tcW w:w="1696" w:type="dxa"/>
            <w:vAlign w:val="center"/>
          </w:tcPr>
          <w:p w14:paraId="3CED682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vAlign w:val="center"/>
          </w:tcPr>
          <w:p w14:paraId="7AC0D92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vAlign w:val="center"/>
          </w:tcPr>
          <w:p w14:paraId="5356E60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F49E3DF" w14:textId="77777777" w:rsidTr="00097297">
        <w:trPr>
          <w:gridAfter w:val="1"/>
          <w:wAfter w:w="10" w:type="dxa"/>
        </w:trPr>
        <w:tc>
          <w:tcPr>
            <w:tcW w:w="1276" w:type="dxa"/>
            <w:vAlign w:val="bottom"/>
          </w:tcPr>
          <w:p w14:paraId="61EA6A2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42" w:type="dxa"/>
            <w:gridSpan w:val="2"/>
          </w:tcPr>
          <w:p w14:paraId="78F7E4FC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986020">
              <w:rPr>
                <w:color w:val="000000"/>
                <w:sz w:val="22"/>
                <w:szCs w:val="22"/>
              </w:rPr>
              <w:t>460164.012</w:t>
            </w:r>
          </w:p>
        </w:tc>
        <w:tc>
          <w:tcPr>
            <w:tcW w:w="1416" w:type="dxa"/>
            <w:gridSpan w:val="2"/>
          </w:tcPr>
          <w:p w14:paraId="591890EE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986020">
              <w:rPr>
                <w:color w:val="000000"/>
                <w:sz w:val="22"/>
                <w:szCs w:val="22"/>
              </w:rPr>
              <w:t>1324618.796</w:t>
            </w:r>
          </w:p>
        </w:tc>
        <w:tc>
          <w:tcPr>
            <w:tcW w:w="1696" w:type="dxa"/>
            <w:vAlign w:val="center"/>
          </w:tcPr>
          <w:p w14:paraId="1E7CDE3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vAlign w:val="center"/>
          </w:tcPr>
          <w:p w14:paraId="3764CE9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vAlign w:val="center"/>
          </w:tcPr>
          <w:p w14:paraId="3155AF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DD9AA6F" w14:textId="77777777" w:rsidTr="00097297">
        <w:trPr>
          <w:gridAfter w:val="1"/>
          <w:wAfter w:w="10" w:type="dxa"/>
        </w:trPr>
        <w:tc>
          <w:tcPr>
            <w:tcW w:w="1276" w:type="dxa"/>
            <w:vAlign w:val="bottom"/>
          </w:tcPr>
          <w:p w14:paraId="10B7A94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42" w:type="dxa"/>
            <w:gridSpan w:val="2"/>
          </w:tcPr>
          <w:p w14:paraId="70E58BF0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986020">
              <w:rPr>
                <w:color w:val="000000"/>
                <w:sz w:val="22"/>
                <w:szCs w:val="22"/>
              </w:rPr>
              <w:t>460170.910</w:t>
            </w:r>
          </w:p>
        </w:tc>
        <w:tc>
          <w:tcPr>
            <w:tcW w:w="1416" w:type="dxa"/>
            <w:gridSpan w:val="2"/>
          </w:tcPr>
          <w:p w14:paraId="31366828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986020">
              <w:rPr>
                <w:color w:val="000000"/>
                <w:sz w:val="22"/>
                <w:szCs w:val="22"/>
              </w:rPr>
              <w:t>1324620.900</w:t>
            </w:r>
          </w:p>
        </w:tc>
        <w:tc>
          <w:tcPr>
            <w:tcW w:w="1696" w:type="dxa"/>
            <w:vAlign w:val="center"/>
          </w:tcPr>
          <w:p w14:paraId="0F4684A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vAlign w:val="center"/>
          </w:tcPr>
          <w:p w14:paraId="1F5B9E0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vAlign w:val="center"/>
          </w:tcPr>
          <w:p w14:paraId="18CA8EE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4069A88" w14:textId="77777777" w:rsidTr="00097297">
        <w:trPr>
          <w:gridAfter w:val="1"/>
          <w:wAfter w:w="10" w:type="dxa"/>
        </w:trPr>
        <w:tc>
          <w:tcPr>
            <w:tcW w:w="1276" w:type="dxa"/>
            <w:vAlign w:val="bottom"/>
          </w:tcPr>
          <w:p w14:paraId="126C2EB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42" w:type="dxa"/>
            <w:gridSpan w:val="2"/>
          </w:tcPr>
          <w:p w14:paraId="5B497D92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986020">
              <w:rPr>
                <w:color w:val="000000"/>
                <w:sz w:val="22"/>
                <w:szCs w:val="22"/>
              </w:rPr>
              <w:t>460171.298</w:t>
            </w:r>
          </w:p>
        </w:tc>
        <w:tc>
          <w:tcPr>
            <w:tcW w:w="1416" w:type="dxa"/>
            <w:gridSpan w:val="2"/>
          </w:tcPr>
          <w:p w14:paraId="2D632860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986020">
              <w:rPr>
                <w:color w:val="000000"/>
                <w:sz w:val="22"/>
                <w:szCs w:val="22"/>
              </w:rPr>
              <w:t>1324619.627</w:t>
            </w:r>
          </w:p>
        </w:tc>
        <w:tc>
          <w:tcPr>
            <w:tcW w:w="1696" w:type="dxa"/>
            <w:vAlign w:val="center"/>
          </w:tcPr>
          <w:p w14:paraId="5010B8A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vAlign w:val="center"/>
          </w:tcPr>
          <w:p w14:paraId="2C88A6F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vAlign w:val="center"/>
          </w:tcPr>
          <w:p w14:paraId="117A832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49AB4E9" w14:textId="77777777" w:rsidTr="00097297">
        <w:trPr>
          <w:gridAfter w:val="1"/>
          <w:wAfter w:w="10" w:type="dxa"/>
        </w:trPr>
        <w:tc>
          <w:tcPr>
            <w:tcW w:w="1276" w:type="dxa"/>
            <w:vAlign w:val="bottom"/>
          </w:tcPr>
          <w:p w14:paraId="2C6316B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2" w:type="dxa"/>
            <w:gridSpan w:val="2"/>
          </w:tcPr>
          <w:p w14:paraId="706A627C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460173.648</w:t>
            </w:r>
          </w:p>
        </w:tc>
        <w:tc>
          <w:tcPr>
            <w:tcW w:w="1416" w:type="dxa"/>
            <w:gridSpan w:val="2"/>
          </w:tcPr>
          <w:p w14:paraId="3C511540" w14:textId="77777777" w:rsidR="00411B30" w:rsidRPr="00986020" w:rsidRDefault="00411B30" w:rsidP="00D75BC1">
            <w:pPr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1324619.895</w:t>
            </w:r>
          </w:p>
        </w:tc>
        <w:tc>
          <w:tcPr>
            <w:tcW w:w="1696" w:type="dxa"/>
            <w:vAlign w:val="center"/>
          </w:tcPr>
          <w:p w14:paraId="0DA908C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vAlign w:val="center"/>
          </w:tcPr>
          <w:p w14:paraId="28C35E1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vAlign w:val="center"/>
          </w:tcPr>
          <w:p w14:paraId="69FC717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4F06EA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B02B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2FE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460173.220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695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1324624.022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FFD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3DF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C6F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79B157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D2121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441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460175.134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CA0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1324624.220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0D5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8F2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CA2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17B8DE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93B9B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9DD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460181.809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EED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1324601.188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99E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01A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C198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790010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EE20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18F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460179.567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56D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1324601.483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DFF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900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FDB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3AD08E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84E47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023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460179.044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1FC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1324597.518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B07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830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C379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00EF9C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3B3B3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A65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460182.337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FB6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1324597.086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315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4E3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60A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2861FE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1E3E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B6E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460168.321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B46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1324490.177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B04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898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BB3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471725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82468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1EB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460172.287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DCC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1324489.657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E870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FBF8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E17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0E4FE4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CEB8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0F3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460186.618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4AA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1324598.964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DAA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835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D42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0D431D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BF98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B28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460179.427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287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1324623.777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DF8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164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F3D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4FDABA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9B73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865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460181.388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035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1324623.388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CF8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A33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570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F32011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AE955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C72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460182.167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04E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1324627.311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D9D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1BF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A1E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1C2051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0190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2DA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460181.313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798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1324627.480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AD37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EEC9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6784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5C79F4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A9C3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1DA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460204.761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7FE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1324645.447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C5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A6D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02E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0C60E0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7341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945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460217.752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CCD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1324672.874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F1B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569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B9F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E38D33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59E6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B5A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460220.407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62E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1324673.033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DC1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EDC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A8E7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AB375C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B7FE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BCA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460220.207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D57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1324676.367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454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B387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034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BF8DB9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B4B9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749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460314.171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6A9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1324681.997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7B6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2D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F80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C8A4E7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C498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AF0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460313.931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9A1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1324685.990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E3F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F18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47C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617D50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04B4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960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460216.784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E10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1324680.169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D82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5D4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41C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7BCCAA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541D9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547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460202.769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23D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1324650.585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5F5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93C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2CE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109105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65B5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760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460201.578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6DF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1324652.168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6A6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92BE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67B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30389A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4447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CD9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460198.366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034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1324649.751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D08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FBB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BD1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E8C1C1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C3B0A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649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460200.294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972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1324647.187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9A6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BA2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637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F840A4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E26A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749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460179.703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ACF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1324631.286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320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4C1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241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0FE775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B4A4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F1E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460175.784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58D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1324632.150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AD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C0A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BF8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8A2C0B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5CBA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32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A21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460174.917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F1B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1324628.219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FF85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E8A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BCA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CF14BD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852F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E52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460172.728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337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1324627.969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CA9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61E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1E4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229A86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F71EB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3C3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460172.244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A22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1324632.215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AF87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190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81B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0FBC86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DECC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701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460167.748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645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1324631.702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41F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09C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2DB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36D6E7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3179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DA5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460167.653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22C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1324637.133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311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72DE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7AE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4EEDC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30CE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5BD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460157.655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5A1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1324636.959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394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169B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1037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06A6F7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4EDB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74E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460157.784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9F4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1324629.504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732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F2F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C0D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81DF09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232B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840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460155.761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EF8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1324627.202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74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6676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ED8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12F15D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4D8A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772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460160.844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F00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1324622.735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323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A93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B47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162B20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6EC8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825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460161.328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C74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1324618.490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EA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8B9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FA7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4C1D73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5268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4E1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459928.224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30B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1325420.336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73D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8C2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584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124EA2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A576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34D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459937.095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586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1325419.827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2CA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D63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C3C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15BFCC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6C91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F7D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459937.982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A8B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1325418.933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4BF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557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C2B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38C6F0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D931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E50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459908.933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E0D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1325390.146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3A7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02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96F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308141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8BF9F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63A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459937.847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055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1325158.611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DEF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DDB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B19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2D3AC0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70BB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847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459945.159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5F7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1325141.338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361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C12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18B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A93AA9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C2F7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994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460007.428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449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1325145.308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327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A7A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54A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D4C1D2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347F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30B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460070.184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AFB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1325149.310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44D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D6E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49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FAFE68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7F72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68A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460102.098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FEF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1325151.341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7FA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2AC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A03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3189F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B714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9F6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460101.844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76B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1325155.337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693C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48E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B43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8DE3F6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586B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F69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460069.814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21A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1325153.298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B86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FC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AC9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D951E2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3D8A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52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E81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459975.307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CD1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1325147.230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8B7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CAA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C5D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EFE458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354C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30A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459974.870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530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1325155.099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F2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68D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802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A4AA3D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BDCCD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3A6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459994.288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BF3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1325156.178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582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B7D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826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A0B072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B8E4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DFB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460024.944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1F3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1325160.470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4F3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961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2D1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18E3D6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D37F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89F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460085.984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D25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1325163.950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7A4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C1B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6A39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F78161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6940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855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460151.489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896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1325167.686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525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8FF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130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B04049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462E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C73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460151.261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17F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1325171.679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6B5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A394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2DE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F724FA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30748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872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460085.428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26D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1325167.925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4A9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80B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660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E701B0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647C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96A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460024.552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287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1325164.454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F02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7FC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05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C55484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9C6B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448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459993.899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9D4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1325160.162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892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C85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0E6D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8609C4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C3D5F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3C3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459970.552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62F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1325158.866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9F6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02F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A1B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C47211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72FB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8CD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459971.312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5DC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1325147.025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A7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F346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9EAF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CE13C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DBE8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A4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459947.736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AFE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1325145.512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571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A28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8778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F67BC9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DA0A7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1630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459942.667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186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1325157.486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BE4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464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797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E4DF19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BBC7B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F0B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459945.319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BD9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1325157.825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EC4A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9F8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7AC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388B63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B259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1BD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459944.812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706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1325161.793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F7D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8D1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1FC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E10AAB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21F6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EB8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459941.532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C73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1325161.383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E70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399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2DA6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AEB50D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2AC9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FEF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459913.146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C7E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1325388.689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2E1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5EC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7EA1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3B988B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9FB1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5BC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459918.037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950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1325393.534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E10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4E7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EAC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27054E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BE06C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F2A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459938.380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11B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1325270.781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2DD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A809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2C1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C018DE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5682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51E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459965.321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959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1325273.125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86F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912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A1E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8153F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DFFC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73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6BD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460015.124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B19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1325277.457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991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D9C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79A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4E7373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EAD8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FCF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460110.334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488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1325285.739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56E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14F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20C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034E41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EA11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7E5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460109.987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DC2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1325289.724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9AC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C3D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E8C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7AA569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E439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6C9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460085.244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000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1325287.572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97B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D71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78A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C4B9E7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9794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C9F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460048.669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05A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1325284.390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102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D05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576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AAED6B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0AA84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60F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459982.669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C8C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1325278.649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CE8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349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328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5C8D3F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0A98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D24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459941.885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8C3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1325275.101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102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465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859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0C9B78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7928E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6B1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459941.145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87B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1325278.563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EF4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9F7E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C1A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03FC1D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26EB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49B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459929.590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4A3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1325348.520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19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C08A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76D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51614D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D2F2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B16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459928.270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597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1325349.260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42C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C5D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DB1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876085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295B6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A70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459927.980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7F8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1325354.880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534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B955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46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1E1B6F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C197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258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459927.620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6FF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1325358.830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ECC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B7C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227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22B262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3456F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9DD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459926.120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1AB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1325363.210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E7F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213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E1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3432A9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63D65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096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459924.812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0A7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1325377.162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354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A7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A6CF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D3BA9E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54A5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4FB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459921.753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E97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1325395.632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E5A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2CE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78A9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AFE217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2CD6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B0D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459924.947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93F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1325395.703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B06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866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6BB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C31DA7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6394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466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459924.824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206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1325399.737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323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F69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E8E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EED8D5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752E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9CC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459939.265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DDE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1325414.104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94F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35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89B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209CD4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5513D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A80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459939.261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DF5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1325413.634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57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523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FFB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0B3DFA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48AB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30C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459943.261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298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1325413.605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78C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639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E7B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63240F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7B56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F36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459943.287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C53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1325417.034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906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F5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50E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8493A2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2898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94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3B4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459950.650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368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1325417.277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CEC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CFC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D1E1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312719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9523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1CF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459953.380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00E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1325398.260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407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E4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EF4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BDBE82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9CEFB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55D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459956.107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B8F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1325398.652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23B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CF8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8D6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7F170C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519A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B3A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459956.028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C5A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1325399.262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187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B9D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31A3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6D4AD5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80FA2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A54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459954.900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58F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1325408.100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53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79A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6A2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FFA225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9D10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896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459956.001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07E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1325408.285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9CB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B46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0D8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10C226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570F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FD5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459954.673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84A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1325417.410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3EF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F92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279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D35521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151F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3F0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460024.343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0EB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1325419.715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94D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E5F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74D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46DA1D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B000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741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460025.067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747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1325404.240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FE9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9D4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55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5DB391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E6AA8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7BF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460028.078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AAC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1325404.383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20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BF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90D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CD9094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AB91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AF7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460027.320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76D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1325420.310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D232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F7A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4D2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28393D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55AB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A5E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460057.116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41B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1325420.823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0F8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862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F9DB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599CF4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B3E5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D2B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460070.453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B66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1325434.613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A9D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C679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AE1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FB75B6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B264C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51A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460070.406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373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1325433.623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663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240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BBE1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35A282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983D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7C4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460071.076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EAB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1325433.591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35E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495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828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2D0853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C40EB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F83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460071.938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5A5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1325421.358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59B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0F2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628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6411C9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93ADA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BB1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460074.520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054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1325421.540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420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845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464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51CB4B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2A92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A81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460073.600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7F0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1325433.690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E3C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C73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9FB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43A214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E129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297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460075.114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990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1325433.811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BB97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6B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A8B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3CFDD6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AB91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989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460074.857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047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1325437.638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F52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50A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154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9478BE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6D754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51B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460109.006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090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1325434.856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686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B0C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AF5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6C6D17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F99E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115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089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460109.414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012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1325430.146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A6D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4B6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D5E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9B0020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DCEE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D26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460110.694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B83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1325430.257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F6A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D7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4EB3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BEAF7B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9D19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063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460111.390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319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1325423.230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3DF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9A2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B7BD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CA8F65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E173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2B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460113.885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85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1325423.461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CD6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086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B69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86DFBE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FD4A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E5F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460112.910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E48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1325435.890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14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BAD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6D2B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C3E317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50BA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FDD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460068.731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7B8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1325438.586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89A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0B4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CE4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5F002C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C7A8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32E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460055.342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914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1325424.743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D23B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2CA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8CA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60F210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A6B98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221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459942.046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B35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1325420.992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612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1C3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FD3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49A635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22C4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B45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459940.750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820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1325422.169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8CF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45E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AF6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F4C912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1326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9B2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459941.314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71A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1325432.006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F00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EFB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ADD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605BEC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A728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25D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459940.476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8F7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1325432.054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801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7F0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B10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41D076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397B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9B7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459940.226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85A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1325455.885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7A0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9CB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CC1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8F0D00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2650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3FD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459930.226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F35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1325455.780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A28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D3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B4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45C486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8BC6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E04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459930.470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353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1325432.628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D845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30B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41F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4DF180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2417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D53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459928.934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2D5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1325432.716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8A6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E65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D602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C0DE3B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AA10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A8D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459928.744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208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1325429.402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1F3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FC4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5F2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02C5D4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6B1D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3E7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459905.012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6D7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1325431.892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43D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F9A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3DA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0CB24D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21B3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0B5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459912.957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B8F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1325472.476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428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607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F2D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0C5564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1BDF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E02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459909.131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460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1325473.763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B4B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9EF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173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3696B1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B856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E52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459900.247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003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1325428.371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1A2F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94C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69C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7E7F02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3EED4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DFE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459907.457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B1F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1325427.130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90B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9E3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791F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E12DBE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F5A56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136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E71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459907.507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3D7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1325427.609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063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867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E55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3E15C1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9ECB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78E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459928.490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28B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1325425.407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B24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280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5CA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5368A6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6CE0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A23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459928.224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745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1325420.336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0F9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9DE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581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8A9024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7449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314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460009.743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A9B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1325509.431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B6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A75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D21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7F5C39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98D2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F6F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460116.266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A429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1325500.711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558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0FE3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E88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53F4D7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CE46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080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460207.961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9D2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1325495.407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CC3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2FA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09C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8E2F2E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8C917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995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460296.525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466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1325490.281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7B9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5DD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FE36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74652E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C784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342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460354.868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A4E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1325486.909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7C9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BA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8D2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57A9B7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7440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BD5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460394.655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B0C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1325484.608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E4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B995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6FC5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964109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B481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CA6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460460.442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FEF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1325480.802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CA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29F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9B3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F930E6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DF2E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9E0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460460.673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392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1325484.796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18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976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90C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8E45D6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BB06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267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460398.161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A4E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1325488.411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6EB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F23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075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8F2868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FA0A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83B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460398.971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A7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1325490.210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337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612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1DF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C78F54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0036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1A6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460397.290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8E2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1325490.280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589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AFE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5EA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F80593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677EE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A44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460397.332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60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1325491.291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241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612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D46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EF3D74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B73D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B9C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460395.116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E97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1325491.373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DEC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B8D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7C9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41541F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6676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C57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460393.886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3BF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1325488.659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D16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C96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D5A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F5B58A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0293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512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460321.073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5E3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1325492.867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743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7B2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D1D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462321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420C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820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460247.086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490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1325497.143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D4F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8A0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B06D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467237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8308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E61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460247.431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95D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1325497.439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3E0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865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0A4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56E550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91B0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79E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460244.826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E8F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1325500.474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E3A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958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D6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33E545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C0642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156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F78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460241.350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CB9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1325497.482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E40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A72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7A9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4ACE9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5704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5CB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460162.554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5A1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1325502.040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C3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3A8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1D2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AB736D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E4288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D3A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460118.525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9D3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1325504.575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F26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EE03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4BF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3BF648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FAB3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90B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460118.736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4CD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1325508.042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DE6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BAE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69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9764C1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FFF0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CE8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460114.732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48C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1325508.286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298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20D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FBB6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C4F9AC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1119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0A3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460114.534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1F4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1325504.853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8FD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8CB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1F4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B735CB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F113B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1EE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460061.997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D38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1325509.157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F3BE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FBA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6E1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5BF4D0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7B5F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791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460064.739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D96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1325510.006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062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BF1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DD6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57BCFC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AB72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E9B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460063.971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2B8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1325512.487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9EBA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56A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541D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20BF8B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E52F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BEF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460060.420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EF2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1325512.856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FBE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1C1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8FE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B634DB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2911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6FF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460051.300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91A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1325510.033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CFC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4D5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4EC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92D146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A018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AF5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459981.091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D2B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1325515.786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BFFA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EB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F0A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82C274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4962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0AC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460009.743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A4F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1325509.431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A40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027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7E86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E1A710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EB1FB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6CC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460403.038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D7E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1325210.626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942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8BD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9CD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149405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6EC97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F09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460393.625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C5E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1325175.363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6B2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288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05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D9E4BA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71AA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939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460391.190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E06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1325128.628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5D8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239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408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170AE3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C87D9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C75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460307.551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663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1325110.669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62F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516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CF8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20E461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90A3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BDD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460261.183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91E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1325100.827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6E7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52C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433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149065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2865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953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460264.928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076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1325080.287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9D6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986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069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CC895A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85A4A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75F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460268.356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348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1325080.886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414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8AE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42A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7F8B6A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1D5C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F58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460265.380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05A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1325097.920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469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D88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085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DA7A44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3B02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176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DA4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460308.823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912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1325106.889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79E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B91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829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E0EDFC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565EA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409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460325.530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36A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1325110.400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343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B94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EBE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8C5071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C4C7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ED7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460340.510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CAF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1325113.830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211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AA5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E70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E14A36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AD4B7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7C0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460390.974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6FF1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1325124.491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15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873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C9F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DB221D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EBFD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EE1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460385.760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226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1325024.427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7DD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671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A9D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6DF630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9AC9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1B7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460406.406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3CD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1325023.037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C0F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F0A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663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9D0954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60B3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D50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460406.482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798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1325027.041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55C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ABA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C85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9928B0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FCAEE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688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460389.955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DAB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1325028.085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659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3A0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4AC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46613A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BEB8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449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460390.625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EE9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1325041.118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5CD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93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D2D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AC4ADB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0D677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A3C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460407.726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488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1325040.513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920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A2A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1D9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4C4C05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8CFE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67A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460407.840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1A0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1325043.685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33B2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6BC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DA5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529C51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31B0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A99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460390.040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D07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1325044.800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FB9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3A1D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10E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9D131D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BCDC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999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460390.900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520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1325061.650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98A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605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A90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BA6C3F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18C8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C9D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460391.679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432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1325061.610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074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465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95F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6992D4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91DD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C10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460392.263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45E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1325072.968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FF5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79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6BA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4CAFB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AD26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DDD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460406.970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622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1325071.248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BB2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C546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25C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1F14CC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CF60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98B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460407.434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29E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1325075.220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533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1A7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AE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A4CFED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1B935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102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460392.503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AAC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1325076.967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382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837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28A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649E1D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D8517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559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460393.968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4CE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1325103.877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8D0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73A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92C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790172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8DCA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CDE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460392.450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E05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1325103.960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907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393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C2D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AD90CA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5644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A0B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460394.605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202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1325117.138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E8B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3E4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01C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79648D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86F0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197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A7D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460397.519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37A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1325172.859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A7A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B56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A39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C8F20E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4A67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C91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460422.435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AD0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1325170.491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DE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1551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FA2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02EB4F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E439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D37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460442.373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683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1325157.647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892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A8B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23A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FE0800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E0D51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0AF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460518.246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E0D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1325142.605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EDE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467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DA8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7DE37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D5B3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68B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460587.262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EC6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1325128.921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0C0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F4C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A75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6B1B67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D0A4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084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460684.872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A9F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1325109.570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539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2F5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80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5BBDB6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25EB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01C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460755.494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F57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1325095.568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572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6D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818C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DC5FFE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D703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A76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460836.840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ECF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1325079.441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601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8AE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A85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153096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828D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E3E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460837.618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F11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1325083.365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9C3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743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B08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A02997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B9C1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EDA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460755.874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1A1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1325099.571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038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F7F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6E7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6A8F04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C70F5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B95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460687.633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7A6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1325113.151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A19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339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F20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48A6D3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68B1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CD2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460589.314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CB8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1325132.593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A22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D2B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805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37282D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8D470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96A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460550.22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C28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1325140.343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E66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AEB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B69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1BA82B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2823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76F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460473.004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50B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1325155.649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9A2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C46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344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8822F1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5229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9D4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460443.899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620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1325161.422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DF8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9D0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04F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EA233C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55DB3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1CC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460423.784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C62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1325174.380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A72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783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587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300222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A8563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6E5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460398.157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46C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1325176.832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9F6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EFD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A2A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B7418E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2A4C0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05B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460406.002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B89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1325206.507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603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6AD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5E7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CEB56E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D09F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7EA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460406.837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A7A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1325206.370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72B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7CC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C8A8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553B9F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0B68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1DA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460407.740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A49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1325212.805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45C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955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865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DCC9C7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2AE1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B04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460413.333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806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1325262.377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777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C7E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9B1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9F4226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9B7CA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218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594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460452.688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A70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1325257.512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6DD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AB9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FCA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853CCF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8BFE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FB3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460456.254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77E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1325247.138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A95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848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7E5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88FDDC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BF4E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35F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460460.037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9FC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1325248.438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F39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586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374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AA3C50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B1BD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EDA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460457.105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1F9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1325256.966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264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F2E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36D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5D3A2E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A8A5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FB8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460487.386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492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1325253.222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63D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1A7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793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A59DC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D42E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2AC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460486.512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11D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1325243.811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733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016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33A6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AE0895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1980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371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460490.495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FC9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1325243.441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58B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BE2B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45B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1FD639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2E01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F55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460491.357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076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1325252.731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64E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39D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452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F1258C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2004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8F2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460509.145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FD2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1325250.532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311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0A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3E7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E4B892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4C16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6B9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460522.104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00A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1325248.930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333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F80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B0FD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A9696F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D9025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C2C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460522.438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6FA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1325239.150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52F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263C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AC8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1F584B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9D54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A97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460526.436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007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1325239.287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AA1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9A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99AD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B5D36D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1482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F58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460526.123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670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1325248.433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64B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8CE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849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23B659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D3AE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B29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460554.406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42A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1325244.936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5E9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3A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543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DEBA32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6305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7B9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460554.607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0F1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1325233.852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CB2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F780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D5F3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D5DD7C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DF73C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53E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460558.606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06F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1325233.924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B903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469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947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9E407A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B9D7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FD0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460558.416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E53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1325244.441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8E86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1E7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CED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D9929D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7100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8FE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460575.555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47F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1325242.322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A22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ABE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834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59D8E3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7FE0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CD8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460591.097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60F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1325240.408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163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8E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C76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101ADC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5CA3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91F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460590.813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D56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1325228.919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94D8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D7D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BFE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1F7E48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3A9F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554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460594.811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4C6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1325228.820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042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EB2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B8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595D68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6A30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239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F04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460595.087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BE3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1325239.956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5B0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494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F16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E180EA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3395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22C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460629.981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705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1325236.442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08E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CB5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757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398876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F813F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7E2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460682.386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066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1325231.166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40A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28B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64E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781B87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90191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85E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460719.779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0D7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1325224.929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758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B4E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015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5A16B1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DF1C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90D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460720.437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EDF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1325228.874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9AC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CF2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3B7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93E597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953F2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463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460682.787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6D8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1325235.146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44D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A42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671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4039BB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ACC9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D7E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460630.665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F1E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1325240.394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89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525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8A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3E70FB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935C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415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460572.610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F1B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1325246.330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AA38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FB1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C80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489018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1C11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1CE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460556.430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387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1325248.570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FA7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6B2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E0E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629CE1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0CD0E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98D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460545.163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2E8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1325250.109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B00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464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397F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CE43C5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D3859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82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460545.070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D0A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1325249.430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82EC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0E5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A1AD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AA9719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EAA83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608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460537.990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1D3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1325250.138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F4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99E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A5F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C9FE7D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7493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353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460538.075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88D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1325250.986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A8F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5134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54D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075675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CE33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87D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460489.675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8BF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1325256.970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41F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D2B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92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971C1B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09A3C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23B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460454.286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0B7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1325261.345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25F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A51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599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769F5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1E34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CC9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460409.8122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07C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1325266.8429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52F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7B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CA6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A0ADFC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BC93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F91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460405.2092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53C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1325226.0823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A9A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3EC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A98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AF927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37F4E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A49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460405.4851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40C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1325233.7859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E40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033F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616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D878A0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1C87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B87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460395.4918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F71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1325234.1438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F96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F2A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9016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B4986C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6546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DFE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460395.2338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EE7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1325225.9050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6E7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D06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2EA7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C2C206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C59A3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738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460392.6541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787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1325225.9858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F07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8AC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DEC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FFBBB9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42FF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260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E09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460392.1470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E47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1325216.9952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196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57D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608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47B620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87CC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A25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460382.5981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6DC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1325218.2082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43FC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BE1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2BF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DAF365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C066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53D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460387.238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4DD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1325331.913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43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EFF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4C0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62A3F3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544A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D33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460390.735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DE8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1325331.779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6F33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C26B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2A9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C42460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8290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AC2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460390.888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BC4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1325335.776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7ED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A4D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A2B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19F2F6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6542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BC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460388.955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4E8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1325335.850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05D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A66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981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2958EB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9564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E5C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460425.587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A4F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1325390.946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540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0C9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253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51D735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0A1A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4CB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460428.228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32D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1325390.732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4A6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A71B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812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FFCB74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DA75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A84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460428.496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307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1325394.039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42A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29C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B61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A4C04F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F86A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153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460532.940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3A5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1325385.600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225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E0B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967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4CEBCC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6DC5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8A1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460542.120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0B9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1325385.050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A19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D4A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F5E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ED3BAD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BCCF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266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460543.104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D42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1325385.018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AA9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1500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0F1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60241A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B2D43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332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460573.234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36D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1325382.109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772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CA9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0D2C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05E2C6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C9F9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74F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460569.546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E1C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1325408.154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468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B30D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891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9E7B6E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9EE0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DD2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460565.465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2F1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1325408.445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39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D9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D5E4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D31597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1346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535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460568.572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06B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1325386.507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F5C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601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0E3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9420DF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2517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529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460425.664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521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1325398.286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018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AB4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BFC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53C32D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E852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4EC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460383.346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78D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1325334.639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D72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866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178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A84949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64C2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226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460378.452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A5C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1325214.703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1EE7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807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BD77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6A7FC5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63C5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2E9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460396.105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588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1325212.460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037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DC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45F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9A174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910E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C36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460396.850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99C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1325213.332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9DC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20F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10E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CE0F25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D08E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281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E35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460400.301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040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1325213.134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59A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9AA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1F5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25D74D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DC8E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081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460399.972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89C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1325211.130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063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735A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9CF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301F3E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861B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0B2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460403.038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01E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1325210.626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EB9A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570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F6A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2B30E8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5D3B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9FD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460835.916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FA2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1325382.161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B95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FC9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08F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365B7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4205C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580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460832.020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4CF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1325337.030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C24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A40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C09F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56F50B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0845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740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460841.984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8DB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1325336.172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FA7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C3C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AE1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5EFE99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7A56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AAC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460845.919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456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1325381.759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4C7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7F7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508D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28E4CF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0C0A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E55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460846.880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5C4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1325381.719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EA90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ED0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095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65D103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C09E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EEA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460847.303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73E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1325381.118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11F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9DB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D6B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3CCBD3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449B0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FF9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460889.191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053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1325376.455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037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669C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F2A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ADC9AA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83BFB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EBE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460879.218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C76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1325224.395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5CC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595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97C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08FEFF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60D2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51A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460852.208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AF5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1325223.042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36E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32C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F31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CF1ED4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556B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1DC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460751.512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069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1325225.756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1B5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807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475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9F8653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9D09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B8A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460751.404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8DF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1325221.758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6E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730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72F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7446F7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50CA7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553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460853.265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C1D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1325218.976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80E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7580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32D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10C787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471D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D75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460878.955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F73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1325220.376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136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647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AB8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C0483B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771A3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A2C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460878.526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4F5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1325213.214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569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4997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660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9D0A95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E0DD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10A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460799.349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E56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1325217.955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A19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23C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6D4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286556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D594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D1F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460681.408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A9D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1325220.265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135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605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4DCC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E0087F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5F54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A3F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460626.670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17E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1325228.432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971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151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003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FFD3BC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6DC35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812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460626.080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A23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1325224.476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F0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C337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CA8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67FD3F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BB9E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301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C72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460681.072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32A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1325216.271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04B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72C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9FF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A97A00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3B9F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2A8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460765.471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59A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1325214.592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22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87E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90A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6C63A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1FC7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1A4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460765.530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EBD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1325215.340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0B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3A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4AC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940E36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7A95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B79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460770.120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EF7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1325214.850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C3F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265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927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8658BD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0D02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DA3C" w14:textId="77777777" w:rsidR="00411B30" w:rsidRPr="00986020" w:rsidRDefault="00411B30" w:rsidP="00D75BC1">
            <w:pPr>
              <w:jc w:val="center"/>
              <w:rPr>
                <w:sz w:val="22"/>
                <w:szCs w:val="22"/>
                <w:lang w:val="en-US"/>
              </w:rPr>
            </w:pPr>
            <w:r w:rsidRPr="00986020">
              <w:rPr>
                <w:sz w:val="22"/>
                <w:szCs w:val="22"/>
                <w:lang w:val="en-US"/>
              </w:rPr>
              <w:t>460770.123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EB8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  <w:lang w:val="en-US"/>
              </w:rPr>
              <w:t>1325215.600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F7E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43D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4A9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6F8B1F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3B2C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F16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460781.920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D5D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1325215.560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5A8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069D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7E7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17C2F1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0FC1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0B1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460781.793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49F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1325214.683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D72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DD6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DF4F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B34B52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7E44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ED2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460784.861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D31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1325214.238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4F6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17A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988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3D2BB2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97C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A32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460799.190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DE9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1325213.957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0F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163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479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37467A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3C48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445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460882.216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A5D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1325208.986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A95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EA4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3D1C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DD4187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89A9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DD6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460882.940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F7D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1325220.020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6A5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85BC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C8C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BA8A3B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C550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547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460919.1724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78C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1325211.8397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552F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9E5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A78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5F8ADE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D436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886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460920.0533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BEC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1325215.7415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917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4C6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2B3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1E520E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357D7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4D2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460906.4794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1A6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1325218.8060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9D1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85EF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EE00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AD973E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CAFF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587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460886.645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862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1325221.450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8E3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688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3A9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ADC617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FE52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84E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460886.882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37D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1325223.230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BD3C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344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C66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59D4E6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4C1C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4F6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460883.205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E12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1325224.061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6A3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9FC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1AE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E94A70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4FB7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D36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460893.210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FC9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1325376.622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768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252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62F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6ECBCF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8A1F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71B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460915.6677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76A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1325375.9873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DF5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5A4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470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BD59D2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9A09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041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460915.2171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DA6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1325384.1136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68C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1E5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E83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2495B4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ADCF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32D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460911.1988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3BE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1325384.3325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5E7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E39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D25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9B6E49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4070F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322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8A7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460911.4330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EAE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1325380.1093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249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B2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56C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6F32DB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C359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DFA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460891.511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2F4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1325380.676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E12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0577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DA1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645293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DE0B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4D8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460849.157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48E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1325385.385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C91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39D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E52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F3F35E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4C226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1B4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460847.670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B76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1325386.682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B6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5BD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36D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9F0CCE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4416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D04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460847.731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4FC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1325387.791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D93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B42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2DF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93A47C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F2470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F5A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460835.3340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9E8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1325388.4664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639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301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A2B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D85D6B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1974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73A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460834.9636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080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1325382.2170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0B2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B48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AB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2B0D1D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8A7F1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B56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460835.9137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09A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1325382.1350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58C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AE57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E72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D37736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EAC3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EA5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460835.0109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D29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1325402.4046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3DEC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056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388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55420D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3008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EC6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460834.7871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B99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1325402.9837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6F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068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FDF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65C1A9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C3ED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293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460803.1734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95F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1325405.2487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4DB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70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4040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8EF34F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74478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EE5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460801.7387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43E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1325389.2236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CF7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6A4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ED5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A86EF7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08B5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D37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460797.7546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3E1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1325389.5803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C58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CA99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343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213FFD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D2E7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CE8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460799.1893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590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1325405.6054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33B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BD7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55F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AB3356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A681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3E4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460773.4764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E51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1325407.3764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C64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3D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0B0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8982C2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4A82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C43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460771.1588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9EC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1325384.9360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539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2093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628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62160E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1E77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EB1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460767.1200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842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1325385.3531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F85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C4A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AE8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E687EB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FABC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CE2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460769.4272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5DB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1325407.6932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959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809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F5E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1AF961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D1B80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339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A8F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460754.5576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6C5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1325408.7319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3F50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33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494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5769D1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CADE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DC8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460752.7148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E2F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1325386.4447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9D4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A98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D4A4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B48775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766B4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70E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460749.4094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5B6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1325386.7180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960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FCD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6E1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0B4F3F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64E2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342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B49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460750.6300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B65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1325401.4800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F0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141F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4CA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1F5321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01048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A42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460749.9073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68B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1325401.5670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708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81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3176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1166D6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8EB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DD5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460750.5710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8BF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1325409.0176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B81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9A9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178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19DB34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F010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147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460722.1698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693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1325411.0595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DF4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FD9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01A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F3A126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45C2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189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460722.2300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E79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1325412.3300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869F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72E2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A7A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0025AC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DFE32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7B0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460752.5876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DC0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1325409.1149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223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DB5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A0D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40D359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2A23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40B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460771.4625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88A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1325407.9315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9F3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655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6CD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A31981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CDD89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349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FB6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460801.2384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FF6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1325406.0646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E45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E57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52C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F19E93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A5A73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D8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460835.2600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D17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1325404.3600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B41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E6B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27E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0D3590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3C49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329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626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460835.0109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77F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1325402.4046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0BF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C6A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1E6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F4E351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B9A6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CC4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460907.6904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042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1325447.5991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35A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0E9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C46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37697C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7FB3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4B1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460907.2702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A7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1325455.1757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612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04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E65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77FA06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98BC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440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460876.0728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DE1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1325455.1674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D84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A69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D81F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ECB2B6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A120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376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460842.5181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6D7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1325457.7196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628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5E9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F707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B41D41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CC68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77E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460787.4449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5FC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1325461.9085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C38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236B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AAD9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A9A4DC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2619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41E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460787.2565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44A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1325458.4791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F58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B636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44D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F2176F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5F60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294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460783.2610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A42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1325458.6986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BB4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220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7555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F4A702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DE0D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417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460783.4552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302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1325462.2325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AA3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4D5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978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7E1C50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DA55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E42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460718.9846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D62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1325465.7466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5BE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710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1D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94F028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50EB3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B46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460607.2318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FDA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1325471.9829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E3E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246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577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538FC3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2041B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F97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460536.1760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6C2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1325475.9391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01E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783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E7D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79B3B2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108F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362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127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460484.7120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7F0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1325478.6189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DA5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977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817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FF3B20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A11F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7B7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460484.9446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31D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1325482.7978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9FCB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A20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7F0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95AEEF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2432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5CB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460538.8377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32F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1325479.7972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384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076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49B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870118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D632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98D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460607.4547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591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1325475.9769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8668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384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6B0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02CEB1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E48A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276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460747.0357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7FB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1325468.2055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7FC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8A9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F35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C6F7E3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C00D9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BAB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460785.7018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DC4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1325466.0527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EC9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DB7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1FF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5F19B5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94AF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907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460843.3408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071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1325461.6685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934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F9E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5EC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DF292B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038C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369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400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460850.0057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16B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1325465.0749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643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324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8C4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D02478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3CAF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B7C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460853.9336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464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1325464.8425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B94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CE8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126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3F3EFB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F93E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1C0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460854.8110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26A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1325463.0386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E22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09C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89B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BC4B73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023F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5E1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460851.2339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B4B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1325461.0682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46F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6F0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BAA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D63FC5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47A3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584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460876.2242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CD3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1325459.1674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E25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0D4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A54C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FC94DC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3599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99A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460911.0545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74C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1325459.1767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C8F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AC8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9C07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A92ADD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A90A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648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460911.7087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5CE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1325447.3793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B28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F63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3C9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0EBECF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3F42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351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A7A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460907.6904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8F6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1325447.5991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6B4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F6A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548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5BDFA1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E16A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89A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460909.2948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4B8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1324955.4881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F95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730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976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F40394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F727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DE4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460898.3532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1EB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1324903.7507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CD1D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D9C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9BB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35AEE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1A17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5D0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460897.3076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B1D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1324904.5202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F00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413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8F3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8940DF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2EAA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8DE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460891.3804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18E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1324896.4661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606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833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B93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C9E2B9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9588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58F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460894.0464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CE9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1324894.5041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BFB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8EA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549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DB970B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A96D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AB52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460893.9708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EE8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1324893.2923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CA0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04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E3E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40E23C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673A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382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811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460891.9827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806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1324890.7113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1E4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480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855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FC673F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0A7E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F08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460899.8130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2EB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1324884.4932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8A0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0C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67F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A33681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C55E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349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460904.0783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A0B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1324889.8645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126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BA4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F27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A98B1B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D985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2FB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460905.6174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F94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1324889.7685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564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F06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D664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302AA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78F9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EF0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460919.2074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783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1324954.0926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E6C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97F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DA1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DBBEA7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22C2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BC7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460920.1738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F55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1324953.9580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16F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23E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DEB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63C43D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FB47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517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460921.8841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DF7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1324966.2371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5F0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83C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1328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7EC494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2ED3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389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131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460919.2666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B36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1324966.6017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19B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23C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2A4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1E4A2D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C3EDF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764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460920.8457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EE1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1324970.0755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CAD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810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E5F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A2C15F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742A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F8B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461001.9404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10E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1324949.4521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2D4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D6B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B66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874968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34CF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8E5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461091.5153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E3E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1324944.6101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5E3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73A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6D1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01C457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06EB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7E5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461096.4713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558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1324912.6142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DCE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7BD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3B7B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0AF694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2D45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878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461100.4242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77A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1324913.2264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FB5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FCD4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487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A06CB8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77CA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BA3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461094.8079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5E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1324949.4848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A6D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66B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06B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324009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B346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F22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461090.4200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3AD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1324975.0000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B83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B6CA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058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A8E8DF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7EC8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2BE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461085.6200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9C8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1325005.6500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951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018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42D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1FA2E7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A0DF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45A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461086.0952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E27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1325005.7236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39F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667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CEF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941C05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D4E59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399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B13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461077.0411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99F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1325064.1663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5C0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09B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2ED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526631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CE78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088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461076.5158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0A0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1325063.9364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452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572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EA68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7AE092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3C34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E39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461071.0900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25C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1325100.4100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D19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F56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ABC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D3578E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2BDF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A20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461066.3625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2B3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1325133.0944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48D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0CBE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B4EA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04D658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BB85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403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CE1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461195.0266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6FD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1325144.0111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5DB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BC3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BDE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56FB47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C275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D26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461214.4070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84A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1325030.3809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BBF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A16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193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3CF814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6BD5A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7B5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461218.0471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062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1325030.9913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296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59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A0A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F2F5EA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9F687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929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461214.8900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D5D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1325049.8200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864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01E3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42EA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4C4B98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4E917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84E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461210.0705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89B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1325076.8570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8F6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D67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379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8B2846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F241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BC4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461204.8321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CAC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1325106.9241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F58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70A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0DF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E15FFC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E69E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409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119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461198.8700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E68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1325143.2000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B6B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478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E75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C5A998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127F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FA7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461199.0265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795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1325144.3505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287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22EE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073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34CFE1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C0B40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235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461323.4797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A08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1325154.9100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686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811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75B7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A42EF5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BB5BD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318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461323.8400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F90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1325154.6200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7EB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2D2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7ED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E19A0C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E5C20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D74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461330.0100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0DF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1325116.9400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9F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5A7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DF9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3798B1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92AC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3C7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461330.9127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5EF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1325117.0754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43B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5B0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36E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88E620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9FAB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7CD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461331.1810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3FC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1325115.3982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E42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B07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37CF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191090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487C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DAB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461333.8878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A18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1325115.8310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863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AAB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686D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E5508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14409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9BA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461326.8331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05E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1325159.2089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4DE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E3D2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C0D4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B15B82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F23A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C5D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461061.7535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BE1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1325136.7177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80C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E34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EFAB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FB8895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61F9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83A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461090.8896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91A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1324948.6498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BAC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B7C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780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A29867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A1A7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EA4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461004.5752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85F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1324953.3155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6A7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216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662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6634C8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841B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1C9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461005.1004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AFA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1324956.5459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96B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171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A08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2A1ACC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B312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9C6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461001.1522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87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1324957.1878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8EA1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E17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EC17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5E6BDB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E3C8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4ED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461000.6202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ABD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1324953.9152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CB6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94D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2B0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FB9E2B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09710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424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AEB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460983.5200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BEB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1324958.2300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B2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529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855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6BDD3E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BDE4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021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460921.6222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097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1324974.0053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D20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22E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AEA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A0AA36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6DDD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7A2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460920.6600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B7E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1324974.8100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15C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EB8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91A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38A1D3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C99E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6F8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460926.6193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D5B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1324998.1235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F71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F6B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77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844B9A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8E82F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375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460939.3699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D6E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1325059.6635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3A4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573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B31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B62330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39FD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429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3F2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460947.2164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FC1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1325078.9685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8D7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2F2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8B6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0F22A26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B5F5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6C5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460948.6200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0AD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1325085.9700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D3B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0BD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45E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BD93FB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7F59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1FB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460949.8400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4C2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1325089.8200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23E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FD1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CFE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2FCCA3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6CFEF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C37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460955.4191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6FA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1325099.1498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92C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094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B87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8330AF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61B5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820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460968.6923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A4A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1325131.8063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9D0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64D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5636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5CB0B6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9319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AE0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460977.8090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D8A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1325154.2362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484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BE1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71F5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B82C7C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229D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F84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461004.4975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777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1325219.8988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876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F6A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416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B11403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6584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B73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461000.7919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C88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1325221.4050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312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80CF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463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2044E7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A594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A89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460936.2016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CB1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1325062.4916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27B6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270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7CF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943C609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3236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80D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460889.0264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57B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1325070.6071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473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289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18B9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73B10D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1465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439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A09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460895.6776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CB8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1325082.8956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75E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B8F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106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6F83D2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011F5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C27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460806.9127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67D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1325098.2013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249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1A1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A3D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3090FDB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4E381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920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460809.6143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D896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1325099.7563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22F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4E0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06E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811F7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21E0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A16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460819.2766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A78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1325131.8373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BF29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F52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B2E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80CEE1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FC52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759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460822.1876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BE1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1325156.1918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D7A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938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AF6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D2200F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6C2D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A8A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460818.2159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A926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1325156.6665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E88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499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A33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DE127A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D2C6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445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19C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460815.3160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D7E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1325132.4054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B99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A50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29E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B95677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B7202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9AF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460806.2450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6A6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1325102.4322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9A8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E29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A7D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90FE4E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E9525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9BB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460800.8716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64D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1325099.3395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702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DB50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830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46019E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D517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995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460780.9447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B1E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1325105.4875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D15C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262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6C8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F0AB8F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CF987A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5212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460780.0390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368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1325105.6755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EFE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309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6D3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C490F7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665D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FD4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460779.8717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CAD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1325104.8695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7FC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082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9A9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18A8AD3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2217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B94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460771.0924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A33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1325107.5330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C34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ADF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BC2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52D767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AAFD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905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460713.3649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070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1325119.5187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948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D7B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4FF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21381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26899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832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460627.3425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930A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1325137.3893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3A3B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E54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82AD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00F2951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212C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A4F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460528.6400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E8C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1325154.7600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EBD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362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713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87C249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F1601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257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460513.1100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2A6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1325157.4200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D27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F9C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91D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3F507AA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4A5F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0C1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460475.5027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A4A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1325164.1985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842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0FC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0FB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A1A1E74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3E318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DD7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460474.8072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197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1325160.2594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E8C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12C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130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7E48C3A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F2E57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B68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460626.5285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C9E9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1325133.4723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AF1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993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B1B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3D823EC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868F0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459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8DCF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460676.0209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F1ED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1325123.1869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9DA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328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DA0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2E7BB5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E6E55C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BEF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460779.9462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84B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1325101.6095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3387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BF6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818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B6FCFE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0BC103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955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460800.6477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F66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1325095.2226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AD2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766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470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89D9C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7DFBB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462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EAB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460889.5081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49F8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1325079.9004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809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F8D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99A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167BA2E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73E0D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463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3BA7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460883.0911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467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1325068.0445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2F8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E72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709C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6D627C0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E68AE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464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994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460894.4000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156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1325066.4800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D7A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B1A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3B6A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EE43EB2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FCD36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7000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460894.2570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929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1325065.6485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1FA5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E6E4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A38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4E540238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60589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lastRenderedPageBreak/>
              <w:t>466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2E9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460935.0703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235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1325058.6274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1F42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2DB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F648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6B210F17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604ED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467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9EC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460917.3545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6E31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1324973.1234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A0EF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DAC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AA9D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CAE3343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CDF3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468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1BC4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460914.9441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F443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1324967.2037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81C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C96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4649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317B01ED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17BE4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469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988B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460909.6026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E79C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1324967.9477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20B6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EC8B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3EE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269D91C5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59FD0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C9AE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460907.8944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C6E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1324955.6831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F8E3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F10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A910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  <w:tr w:rsidR="00411B30" w:rsidRPr="00986020" w14:paraId="59BFFF8F" w14:textId="77777777" w:rsidTr="00097297">
        <w:trPr>
          <w:gridAfter w:val="1"/>
          <w:wAfter w:w="10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EE0CEF" w14:textId="77777777" w:rsidR="00411B30" w:rsidRPr="00986020" w:rsidRDefault="00411B30" w:rsidP="00D75BC1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986020">
              <w:rPr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E28D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460909.2948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F7C5" w14:textId="77777777" w:rsidR="00411B30" w:rsidRPr="00986020" w:rsidRDefault="00411B30" w:rsidP="00D75BC1">
            <w:pPr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1324955.4881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EB0E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Геодезический метод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2B2F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0.5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A5A1" w14:textId="77777777" w:rsidR="00411B30" w:rsidRPr="00986020" w:rsidRDefault="00411B30" w:rsidP="00D75BC1">
            <w:pPr>
              <w:keepLines/>
              <w:jc w:val="center"/>
              <w:rPr>
                <w:sz w:val="22"/>
                <w:szCs w:val="22"/>
              </w:rPr>
            </w:pPr>
            <w:r w:rsidRPr="00986020">
              <w:rPr>
                <w:sz w:val="22"/>
                <w:szCs w:val="22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5CA3F313" w14:textId="3067A741" w:rsidR="00872FA8" w:rsidRPr="00872FA8" w:rsidRDefault="00D56101" w:rsidP="00872FA8">
      <w:pPr>
        <w:tabs>
          <w:tab w:val="center" w:pos="3828"/>
          <w:tab w:val="left" w:pos="4820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872FA8">
        <w:rPr>
          <w:sz w:val="28"/>
          <w:szCs w:val="28"/>
        </w:rPr>
        <w:t>Публичный сервитут устанавливается</w:t>
      </w:r>
      <w:r w:rsidR="00F55ACE" w:rsidRPr="00872FA8">
        <w:rPr>
          <w:sz w:val="28"/>
          <w:szCs w:val="28"/>
        </w:rPr>
        <w:t xml:space="preserve"> в целях размещения </w:t>
      </w:r>
      <w:r w:rsidR="00872FA8">
        <w:rPr>
          <w:sz w:val="28"/>
          <w:szCs w:val="28"/>
        </w:rPr>
        <w:t xml:space="preserve">                                  </w:t>
      </w:r>
      <w:r w:rsidR="00F55ACE" w:rsidRPr="00872FA8">
        <w:rPr>
          <w:sz w:val="28"/>
          <w:szCs w:val="28"/>
        </w:rPr>
        <w:t>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872FA8">
        <w:rPr>
          <w:sz w:val="28"/>
          <w:szCs w:val="28"/>
        </w:rPr>
        <w:t xml:space="preserve"> </w:t>
      </w:r>
      <w:r w:rsidR="00811173" w:rsidRPr="00872FA8">
        <w:rPr>
          <w:sz w:val="28"/>
          <w:szCs w:val="28"/>
        </w:rPr>
        <w:t xml:space="preserve">«Реконструкция ВЛ-0,4 </w:t>
      </w:r>
      <w:proofErr w:type="spellStart"/>
      <w:r w:rsidR="00811173" w:rsidRPr="00872FA8">
        <w:rPr>
          <w:sz w:val="28"/>
          <w:szCs w:val="28"/>
        </w:rPr>
        <w:t>кВ</w:t>
      </w:r>
      <w:proofErr w:type="spellEnd"/>
      <w:r w:rsidR="00872FA8">
        <w:rPr>
          <w:sz w:val="28"/>
          <w:szCs w:val="28"/>
        </w:rPr>
        <w:t xml:space="preserve">                         </w:t>
      </w:r>
      <w:r w:rsidR="00811173" w:rsidRPr="00872FA8">
        <w:rPr>
          <w:sz w:val="28"/>
          <w:szCs w:val="28"/>
        </w:rPr>
        <w:t xml:space="preserve"> в п. Менжинский Ставропольского района с заменой опор, провода и КТП 10/0,4 </w:t>
      </w:r>
      <w:proofErr w:type="spellStart"/>
      <w:r w:rsidR="00811173" w:rsidRPr="00872FA8">
        <w:rPr>
          <w:sz w:val="28"/>
          <w:szCs w:val="28"/>
        </w:rPr>
        <w:t>кВ</w:t>
      </w:r>
      <w:proofErr w:type="spellEnd"/>
      <w:r w:rsidR="00811173" w:rsidRPr="00872FA8">
        <w:rPr>
          <w:sz w:val="28"/>
          <w:szCs w:val="28"/>
        </w:rPr>
        <w:t>»</w:t>
      </w:r>
      <w:r w:rsidR="00872FA8" w:rsidRPr="00872FA8">
        <w:rPr>
          <w:sz w:val="28"/>
          <w:szCs w:val="28"/>
        </w:rPr>
        <w:t xml:space="preserve"> в соответствии с</w:t>
      </w:r>
      <w:r w:rsidR="00411B30" w:rsidRPr="00872FA8">
        <w:rPr>
          <w:sz w:val="28"/>
          <w:szCs w:val="28"/>
        </w:rPr>
        <w:t xml:space="preserve"> инвестиционной программой ПАО «</w:t>
      </w:r>
      <w:proofErr w:type="spellStart"/>
      <w:r w:rsidR="00411B30" w:rsidRPr="00872FA8">
        <w:rPr>
          <w:sz w:val="28"/>
          <w:szCs w:val="28"/>
        </w:rPr>
        <w:t>Р</w:t>
      </w:r>
      <w:r w:rsidR="00872FA8" w:rsidRPr="00872FA8">
        <w:rPr>
          <w:sz w:val="28"/>
          <w:szCs w:val="28"/>
        </w:rPr>
        <w:t>о</w:t>
      </w:r>
      <w:r w:rsidR="00411B30" w:rsidRPr="00872FA8">
        <w:rPr>
          <w:sz w:val="28"/>
          <w:szCs w:val="28"/>
        </w:rPr>
        <w:t>ссети</w:t>
      </w:r>
      <w:proofErr w:type="spellEnd"/>
      <w:r w:rsidR="00411B30" w:rsidRPr="00872FA8">
        <w:rPr>
          <w:sz w:val="28"/>
          <w:szCs w:val="28"/>
        </w:rPr>
        <w:t xml:space="preserve"> Волга</w:t>
      </w:r>
      <w:r w:rsidR="00872FA8">
        <w:rPr>
          <w:sz w:val="28"/>
          <w:szCs w:val="28"/>
        </w:rPr>
        <w:t>»</w:t>
      </w:r>
      <w:r w:rsidR="00411B30" w:rsidRPr="00872FA8">
        <w:rPr>
          <w:sz w:val="28"/>
          <w:szCs w:val="28"/>
        </w:rPr>
        <w:t xml:space="preserve"> на 2024-2028 годы, утвержденной приказом Министерства энергетики РФ (Минэнерго России) № 30@ от 06.12.2024</w:t>
      </w:r>
      <w:r w:rsidR="00872FA8" w:rsidRPr="00872FA8">
        <w:rPr>
          <w:sz w:val="28"/>
          <w:szCs w:val="28"/>
        </w:rPr>
        <w:t xml:space="preserve"> «Об утверждении инвестиционной программы ПАО «</w:t>
      </w:r>
      <w:proofErr w:type="spellStart"/>
      <w:r w:rsidR="00872FA8" w:rsidRPr="00872FA8">
        <w:rPr>
          <w:sz w:val="28"/>
          <w:szCs w:val="28"/>
        </w:rPr>
        <w:t>Россети</w:t>
      </w:r>
      <w:proofErr w:type="spellEnd"/>
      <w:r w:rsidR="00872FA8" w:rsidRPr="00872FA8">
        <w:rPr>
          <w:sz w:val="28"/>
          <w:szCs w:val="28"/>
        </w:rPr>
        <w:t xml:space="preserve"> Волга» на 2024 – 2028 годы и изменений, вносимых в инвестиционную программу ПАО «</w:t>
      </w:r>
      <w:proofErr w:type="spellStart"/>
      <w:r w:rsidR="00872FA8" w:rsidRPr="00872FA8">
        <w:rPr>
          <w:sz w:val="28"/>
          <w:szCs w:val="28"/>
        </w:rPr>
        <w:t>Россети</w:t>
      </w:r>
      <w:proofErr w:type="spellEnd"/>
      <w:r w:rsidR="00872FA8" w:rsidRPr="00872FA8">
        <w:rPr>
          <w:sz w:val="28"/>
          <w:szCs w:val="28"/>
        </w:rPr>
        <w:t xml:space="preserve"> Волга», утвержденную приказом Минэнерго России от 16.11.2022 № 23@, </w:t>
      </w:r>
      <w:r w:rsidR="00872FA8">
        <w:rPr>
          <w:sz w:val="28"/>
          <w:szCs w:val="28"/>
        </w:rPr>
        <w:t xml:space="preserve">                                   </w:t>
      </w:r>
      <w:r w:rsidR="00872FA8" w:rsidRPr="00872FA8">
        <w:rPr>
          <w:sz w:val="28"/>
          <w:szCs w:val="28"/>
        </w:rPr>
        <w:t xml:space="preserve">с изменениями, внесенными приказом Минэнерго России от 15.12.2023 </w:t>
      </w:r>
      <w:r w:rsidR="00BB2D6D">
        <w:rPr>
          <w:sz w:val="28"/>
          <w:szCs w:val="28"/>
        </w:rPr>
        <w:t xml:space="preserve">           </w:t>
      </w:r>
      <w:r w:rsidR="00872FA8" w:rsidRPr="00872FA8">
        <w:rPr>
          <w:sz w:val="28"/>
          <w:szCs w:val="28"/>
        </w:rPr>
        <w:t>№ 22@»</w:t>
      </w:r>
      <w:r w:rsidR="00872FA8">
        <w:rPr>
          <w:sz w:val="28"/>
          <w:szCs w:val="28"/>
        </w:rPr>
        <w:t>.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430962F3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Информация о поступившем ходатайстве об установлении публичного сервитута размещена на официальных интернет-сайтах администрации </w:t>
      </w:r>
      <w:r w:rsidRPr="00BC7ED9">
        <w:rPr>
          <w:sz w:val="28"/>
          <w:szCs w:val="28"/>
        </w:rPr>
        <w:lastRenderedPageBreak/>
        <w:t>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872FA8">
        <w:rPr>
          <w:sz w:val="28"/>
          <w:szCs w:val="28"/>
        </w:rPr>
        <w:t xml:space="preserve">Ташелка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872FA8" w:rsidRPr="004E4964">
        <w:rPr>
          <w:sz w:val="28"/>
          <w:szCs w:val="28"/>
        </w:rPr>
        <w:t>https://tashelka.stavrsp.ru/</w:t>
      </w:r>
      <w:r w:rsidR="00BB2D6D">
        <w:rPr>
          <w:sz w:val="28"/>
          <w:szCs w:val="28"/>
        </w:rPr>
        <w:t>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6C112136" w:rsidR="008A4086" w:rsidRDefault="00872FA8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>ь</w:t>
      </w:r>
      <w:r w:rsidR="008A4086" w:rsidRPr="005F1BF8">
        <w:rPr>
          <w:sz w:val="28"/>
          <w:szCs w:val="28"/>
        </w:rPr>
        <w:t xml:space="preserve">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784124DD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 w:rsidR="00872FA8">
        <w:rPr>
          <w:sz w:val="28"/>
          <w:szCs w:val="28"/>
        </w:rPr>
        <w:t xml:space="preserve">     </w:t>
      </w:r>
      <w:r w:rsidR="00872FA8"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4725AA1E" w14:textId="77777777" w:rsidR="00AB27AA" w:rsidRDefault="00AB27AA" w:rsidP="008A4086">
      <w:pPr>
        <w:rPr>
          <w:sz w:val="12"/>
          <w:szCs w:val="12"/>
        </w:rPr>
      </w:pPr>
    </w:p>
    <w:p w14:paraId="203E3769" w14:textId="77777777" w:rsidR="00AB27AA" w:rsidRDefault="00AB27AA" w:rsidP="008A4086">
      <w:pPr>
        <w:rPr>
          <w:sz w:val="12"/>
          <w:szCs w:val="12"/>
        </w:rPr>
      </w:pPr>
    </w:p>
    <w:p w14:paraId="37ECC3F4" w14:textId="77777777" w:rsidR="00C15A0A" w:rsidRDefault="00C15A0A" w:rsidP="008A4086">
      <w:pPr>
        <w:rPr>
          <w:sz w:val="12"/>
          <w:szCs w:val="12"/>
        </w:rPr>
      </w:pPr>
    </w:p>
    <w:p w14:paraId="1678C565" w14:textId="77777777" w:rsidR="00C15A0A" w:rsidRDefault="00C15A0A" w:rsidP="008A4086">
      <w:pPr>
        <w:rPr>
          <w:sz w:val="12"/>
          <w:szCs w:val="12"/>
        </w:rPr>
      </w:pPr>
    </w:p>
    <w:p w14:paraId="60402265" w14:textId="77777777" w:rsidR="00C15A0A" w:rsidRDefault="00C15A0A" w:rsidP="008A4086">
      <w:pPr>
        <w:rPr>
          <w:sz w:val="12"/>
          <w:szCs w:val="12"/>
        </w:rPr>
      </w:pPr>
    </w:p>
    <w:p w14:paraId="65C3AA18" w14:textId="77777777" w:rsidR="00C15A0A" w:rsidRDefault="00C15A0A" w:rsidP="008A4086">
      <w:pPr>
        <w:rPr>
          <w:sz w:val="12"/>
          <w:szCs w:val="12"/>
        </w:rPr>
      </w:pPr>
    </w:p>
    <w:p w14:paraId="4DB1F75B" w14:textId="77777777" w:rsidR="00BC1961" w:rsidRDefault="00BC1961" w:rsidP="008A4086">
      <w:pPr>
        <w:rPr>
          <w:sz w:val="12"/>
          <w:szCs w:val="12"/>
        </w:rPr>
      </w:pPr>
    </w:p>
    <w:p w14:paraId="10071BD3" w14:textId="77777777" w:rsidR="00BC1961" w:rsidRDefault="00BC1961" w:rsidP="008A4086">
      <w:pPr>
        <w:rPr>
          <w:sz w:val="12"/>
          <w:szCs w:val="12"/>
        </w:rPr>
      </w:pPr>
    </w:p>
    <w:p w14:paraId="07E36047" w14:textId="77777777" w:rsidR="00BC1961" w:rsidRDefault="00BC1961" w:rsidP="008A4086">
      <w:pPr>
        <w:rPr>
          <w:sz w:val="12"/>
          <w:szCs w:val="12"/>
        </w:rPr>
      </w:pPr>
    </w:p>
    <w:p w14:paraId="16F979BA" w14:textId="77777777" w:rsidR="00BC1961" w:rsidRDefault="00BC1961" w:rsidP="008A4086">
      <w:pPr>
        <w:rPr>
          <w:sz w:val="12"/>
          <w:szCs w:val="12"/>
        </w:rPr>
      </w:pPr>
    </w:p>
    <w:p w14:paraId="7F42F579" w14:textId="77777777" w:rsidR="00BC1961" w:rsidRDefault="00BC1961" w:rsidP="008A4086">
      <w:pPr>
        <w:rPr>
          <w:sz w:val="12"/>
          <w:szCs w:val="12"/>
        </w:rPr>
      </w:pPr>
    </w:p>
    <w:p w14:paraId="3B461D9B" w14:textId="77777777" w:rsidR="00BC1961" w:rsidRDefault="00BC1961" w:rsidP="008A4086">
      <w:pPr>
        <w:rPr>
          <w:sz w:val="12"/>
          <w:szCs w:val="12"/>
        </w:rPr>
      </w:pPr>
    </w:p>
    <w:p w14:paraId="41BE366F" w14:textId="77777777" w:rsidR="00BC1961" w:rsidRDefault="00BC1961" w:rsidP="008A4086">
      <w:pPr>
        <w:rPr>
          <w:sz w:val="12"/>
          <w:szCs w:val="12"/>
        </w:rPr>
      </w:pPr>
    </w:p>
    <w:p w14:paraId="2CE5DDBB" w14:textId="77777777" w:rsidR="00BC1961" w:rsidRDefault="00BC1961" w:rsidP="008A4086">
      <w:pPr>
        <w:rPr>
          <w:sz w:val="12"/>
          <w:szCs w:val="12"/>
        </w:rPr>
      </w:pPr>
    </w:p>
    <w:p w14:paraId="60093963" w14:textId="77777777" w:rsidR="00BC1961" w:rsidRDefault="00BC1961" w:rsidP="008A4086">
      <w:pPr>
        <w:rPr>
          <w:sz w:val="12"/>
          <w:szCs w:val="12"/>
        </w:rPr>
      </w:pPr>
    </w:p>
    <w:p w14:paraId="4FF6C872" w14:textId="77777777" w:rsidR="00BC1961" w:rsidRDefault="00BC1961" w:rsidP="008A4086">
      <w:pPr>
        <w:rPr>
          <w:sz w:val="12"/>
          <w:szCs w:val="12"/>
        </w:rPr>
      </w:pPr>
    </w:p>
    <w:p w14:paraId="17011FA0" w14:textId="77777777" w:rsidR="00BC1961" w:rsidRDefault="00BC1961" w:rsidP="008A4086">
      <w:pPr>
        <w:rPr>
          <w:sz w:val="12"/>
          <w:szCs w:val="12"/>
        </w:rPr>
      </w:pPr>
    </w:p>
    <w:p w14:paraId="72024669" w14:textId="77777777" w:rsidR="00BC1961" w:rsidRDefault="00BC1961" w:rsidP="008A4086">
      <w:pPr>
        <w:rPr>
          <w:sz w:val="12"/>
          <w:szCs w:val="12"/>
        </w:rPr>
      </w:pPr>
    </w:p>
    <w:p w14:paraId="22A498C5" w14:textId="77777777" w:rsidR="00BC1961" w:rsidRDefault="00BC1961" w:rsidP="008A4086">
      <w:pPr>
        <w:rPr>
          <w:sz w:val="12"/>
          <w:szCs w:val="12"/>
        </w:rPr>
      </w:pPr>
    </w:p>
    <w:p w14:paraId="133E1735" w14:textId="77777777" w:rsidR="00C15A0A" w:rsidRDefault="00C15A0A" w:rsidP="008A4086">
      <w:pPr>
        <w:rPr>
          <w:sz w:val="12"/>
          <w:szCs w:val="12"/>
        </w:rPr>
      </w:pPr>
    </w:p>
    <w:p w14:paraId="219E0DDC" w14:textId="77777777" w:rsidR="00C15A0A" w:rsidRDefault="00C15A0A" w:rsidP="008A4086">
      <w:pPr>
        <w:rPr>
          <w:sz w:val="12"/>
          <w:szCs w:val="12"/>
        </w:rPr>
      </w:pPr>
    </w:p>
    <w:p w14:paraId="07AE2FDB" w14:textId="77777777" w:rsidR="00042BAD" w:rsidRDefault="00042BAD" w:rsidP="008A4086">
      <w:pPr>
        <w:rPr>
          <w:sz w:val="12"/>
          <w:szCs w:val="12"/>
        </w:rPr>
      </w:pPr>
    </w:p>
    <w:p w14:paraId="6D416926" w14:textId="77777777" w:rsidR="00042BAD" w:rsidRDefault="00042BAD" w:rsidP="008A4086">
      <w:pPr>
        <w:rPr>
          <w:sz w:val="12"/>
          <w:szCs w:val="12"/>
        </w:rPr>
      </w:pPr>
    </w:p>
    <w:p w14:paraId="1C39321F" w14:textId="77777777" w:rsidR="00042BAD" w:rsidRDefault="00042BAD" w:rsidP="008A4086">
      <w:pPr>
        <w:rPr>
          <w:sz w:val="12"/>
          <w:szCs w:val="12"/>
        </w:rPr>
      </w:pPr>
    </w:p>
    <w:p w14:paraId="359D3B38" w14:textId="77777777" w:rsidR="00042BAD" w:rsidRDefault="00042BAD" w:rsidP="008A4086">
      <w:pPr>
        <w:rPr>
          <w:sz w:val="12"/>
          <w:szCs w:val="12"/>
        </w:rPr>
      </w:pPr>
    </w:p>
    <w:p w14:paraId="4C57C65B" w14:textId="77777777" w:rsidR="00042BAD" w:rsidRDefault="00042BAD" w:rsidP="008A4086">
      <w:pPr>
        <w:rPr>
          <w:sz w:val="12"/>
          <w:szCs w:val="12"/>
        </w:rPr>
      </w:pPr>
    </w:p>
    <w:p w14:paraId="5B7F7D84" w14:textId="77777777" w:rsidR="00042BAD" w:rsidRDefault="00042BAD" w:rsidP="008A4086">
      <w:pPr>
        <w:rPr>
          <w:sz w:val="12"/>
          <w:szCs w:val="12"/>
        </w:rPr>
      </w:pPr>
    </w:p>
    <w:p w14:paraId="0AC33797" w14:textId="77777777" w:rsidR="00042BAD" w:rsidRDefault="00042BAD" w:rsidP="008A4086">
      <w:pPr>
        <w:rPr>
          <w:sz w:val="12"/>
          <w:szCs w:val="12"/>
        </w:rPr>
      </w:pPr>
    </w:p>
    <w:p w14:paraId="50B88804" w14:textId="77777777" w:rsidR="00042BAD" w:rsidRDefault="00042BAD" w:rsidP="008A4086">
      <w:pPr>
        <w:rPr>
          <w:sz w:val="12"/>
          <w:szCs w:val="12"/>
        </w:rPr>
      </w:pPr>
    </w:p>
    <w:p w14:paraId="05688620" w14:textId="77777777" w:rsidR="00042BAD" w:rsidRDefault="00042BAD" w:rsidP="008A4086">
      <w:pPr>
        <w:rPr>
          <w:sz w:val="12"/>
          <w:szCs w:val="12"/>
        </w:rPr>
      </w:pPr>
    </w:p>
    <w:p w14:paraId="6E8CC15F" w14:textId="77777777" w:rsidR="00042BAD" w:rsidRDefault="00042BAD" w:rsidP="008A4086">
      <w:pPr>
        <w:rPr>
          <w:sz w:val="12"/>
          <w:szCs w:val="12"/>
        </w:rPr>
      </w:pPr>
    </w:p>
    <w:p w14:paraId="337A244D" w14:textId="77777777" w:rsidR="00042BAD" w:rsidRDefault="00042BAD" w:rsidP="008A4086">
      <w:pPr>
        <w:rPr>
          <w:sz w:val="12"/>
          <w:szCs w:val="12"/>
        </w:rPr>
      </w:pPr>
    </w:p>
    <w:p w14:paraId="0177034E" w14:textId="77777777" w:rsidR="00042BAD" w:rsidRDefault="00042BAD" w:rsidP="008A4086">
      <w:pPr>
        <w:rPr>
          <w:sz w:val="12"/>
          <w:szCs w:val="12"/>
        </w:rPr>
      </w:pPr>
    </w:p>
    <w:p w14:paraId="51039F03" w14:textId="77777777" w:rsidR="00042BAD" w:rsidRDefault="00042BAD" w:rsidP="008A4086">
      <w:pPr>
        <w:rPr>
          <w:sz w:val="12"/>
          <w:szCs w:val="12"/>
        </w:rPr>
      </w:pPr>
    </w:p>
    <w:p w14:paraId="53C9B523" w14:textId="77777777" w:rsidR="00042BAD" w:rsidRDefault="00042BAD" w:rsidP="008A4086">
      <w:pPr>
        <w:rPr>
          <w:sz w:val="12"/>
          <w:szCs w:val="12"/>
        </w:rPr>
      </w:pPr>
    </w:p>
    <w:p w14:paraId="618C7401" w14:textId="77777777" w:rsidR="00042BAD" w:rsidRDefault="00042BAD" w:rsidP="008A4086">
      <w:pPr>
        <w:rPr>
          <w:sz w:val="12"/>
          <w:szCs w:val="12"/>
        </w:rPr>
      </w:pPr>
    </w:p>
    <w:p w14:paraId="32C6E468" w14:textId="77777777" w:rsidR="00042BAD" w:rsidRDefault="00042BAD" w:rsidP="008A4086">
      <w:pPr>
        <w:rPr>
          <w:sz w:val="12"/>
          <w:szCs w:val="12"/>
        </w:rPr>
      </w:pPr>
    </w:p>
    <w:p w14:paraId="7CCF03AC" w14:textId="77777777" w:rsidR="00042BAD" w:rsidRDefault="00042BAD" w:rsidP="008A4086">
      <w:pPr>
        <w:rPr>
          <w:sz w:val="12"/>
          <w:szCs w:val="12"/>
        </w:rPr>
      </w:pPr>
    </w:p>
    <w:p w14:paraId="4A673A6D" w14:textId="77777777" w:rsidR="00042BAD" w:rsidRDefault="00042BAD" w:rsidP="008A4086">
      <w:pPr>
        <w:rPr>
          <w:sz w:val="12"/>
          <w:szCs w:val="12"/>
        </w:rPr>
      </w:pPr>
    </w:p>
    <w:p w14:paraId="304E1A56" w14:textId="77777777" w:rsidR="00042BAD" w:rsidRDefault="00042BAD" w:rsidP="008A4086">
      <w:pPr>
        <w:rPr>
          <w:sz w:val="12"/>
          <w:szCs w:val="12"/>
        </w:rPr>
      </w:pPr>
    </w:p>
    <w:p w14:paraId="3EE2ADFF" w14:textId="77777777" w:rsidR="00042BAD" w:rsidRDefault="00042BAD" w:rsidP="008A4086">
      <w:pPr>
        <w:rPr>
          <w:sz w:val="12"/>
          <w:szCs w:val="12"/>
        </w:rPr>
      </w:pPr>
    </w:p>
    <w:p w14:paraId="5BA8170C" w14:textId="77777777" w:rsidR="00042BAD" w:rsidRDefault="00042BAD" w:rsidP="008A4086">
      <w:pPr>
        <w:rPr>
          <w:sz w:val="12"/>
          <w:szCs w:val="12"/>
        </w:rPr>
      </w:pPr>
    </w:p>
    <w:p w14:paraId="54D1D544" w14:textId="77777777" w:rsidR="00042BAD" w:rsidRDefault="00042BAD" w:rsidP="008A4086">
      <w:pPr>
        <w:rPr>
          <w:sz w:val="12"/>
          <w:szCs w:val="12"/>
        </w:rPr>
      </w:pPr>
    </w:p>
    <w:p w14:paraId="500E165A" w14:textId="77777777" w:rsidR="00042BAD" w:rsidRDefault="00042BAD" w:rsidP="008A4086">
      <w:pPr>
        <w:rPr>
          <w:sz w:val="12"/>
          <w:szCs w:val="12"/>
        </w:rPr>
      </w:pPr>
    </w:p>
    <w:p w14:paraId="085956B8" w14:textId="77777777" w:rsidR="00042BAD" w:rsidRDefault="00042BAD" w:rsidP="008A4086">
      <w:pPr>
        <w:rPr>
          <w:sz w:val="12"/>
          <w:szCs w:val="12"/>
        </w:rPr>
      </w:pPr>
    </w:p>
    <w:p w14:paraId="221134D2" w14:textId="77777777" w:rsidR="00042BAD" w:rsidRDefault="00042BAD" w:rsidP="008A4086">
      <w:pPr>
        <w:rPr>
          <w:sz w:val="12"/>
          <w:szCs w:val="12"/>
        </w:rPr>
      </w:pPr>
    </w:p>
    <w:p w14:paraId="4C6E6AF9" w14:textId="77777777" w:rsidR="00042BAD" w:rsidRDefault="00042BAD" w:rsidP="008A4086">
      <w:pPr>
        <w:rPr>
          <w:sz w:val="12"/>
          <w:szCs w:val="12"/>
        </w:rPr>
      </w:pPr>
    </w:p>
    <w:p w14:paraId="09E883A6" w14:textId="77777777" w:rsidR="00042BAD" w:rsidRDefault="00042BAD" w:rsidP="008A4086">
      <w:pPr>
        <w:rPr>
          <w:sz w:val="12"/>
          <w:szCs w:val="12"/>
        </w:rPr>
      </w:pPr>
    </w:p>
    <w:p w14:paraId="3A4D7C4B" w14:textId="77777777" w:rsidR="00042BAD" w:rsidRDefault="00042BAD" w:rsidP="008A4086">
      <w:pPr>
        <w:rPr>
          <w:sz w:val="12"/>
          <w:szCs w:val="12"/>
        </w:rPr>
      </w:pPr>
    </w:p>
    <w:p w14:paraId="03B42AA7" w14:textId="77777777" w:rsidR="00042BAD" w:rsidRDefault="00042BAD" w:rsidP="008A4086">
      <w:pPr>
        <w:rPr>
          <w:sz w:val="12"/>
          <w:szCs w:val="12"/>
        </w:rPr>
      </w:pPr>
    </w:p>
    <w:p w14:paraId="5449D88F" w14:textId="77777777" w:rsidR="00042BAD" w:rsidRDefault="00042BAD" w:rsidP="008A4086">
      <w:pPr>
        <w:rPr>
          <w:sz w:val="12"/>
          <w:szCs w:val="12"/>
        </w:rPr>
      </w:pPr>
    </w:p>
    <w:p w14:paraId="68FA2A46" w14:textId="77777777" w:rsidR="00042BAD" w:rsidRDefault="00042BAD" w:rsidP="008A4086">
      <w:pPr>
        <w:rPr>
          <w:sz w:val="12"/>
          <w:szCs w:val="12"/>
        </w:rPr>
      </w:pPr>
    </w:p>
    <w:p w14:paraId="0DD76228" w14:textId="77777777" w:rsidR="00C15A0A" w:rsidRDefault="00C15A0A" w:rsidP="008A4086">
      <w:pPr>
        <w:rPr>
          <w:sz w:val="12"/>
          <w:szCs w:val="12"/>
        </w:rPr>
      </w:pPr>
    </w:p>
    <w:p w14:paraId="331EA55A" w14:textId="77777777" w:rsidR="00A2798E" w:rsidRDefault="00A2798E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2023EFF2" w14:textId="5826A6D3" w:rsidR="00AB27AA" w:rsidRDefault="00AB27AA" w:rsidP="00AB27AA">
      <w:pPr>
        <w:spacing w:before="120" w:after="120"/>
        <w:jc w:val="center"/>
      </w:pPr>
      <w:r>
        <w:lastRenderedPageBreak/>
        <w:t>Раздел 4</w:t>
      </w:r>
    </w:p>
    <w:p w14:paraId="693D59D9" w14:textId="08C0F5C7" w:rsidR="00870986" w:rsidRDefault="00870986" w:rsidP="008A4086">
      <w:pPr>
        <w:rPr>
          <w:sz w:val="16"/>
          <w:szCs w:val="1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100"/>
      </w:tblGrid>
      <w:tr w:rsidR="00872FA8" w14:paraId="5430CA9B" w14:textId="77777777" w:rsidTr="00872FA8">
        <w:trPr>
          <w:trHeight w:val="210"/>
        </w:trPr>
        <w:tc>
          <w:tcPr>
            <w:tcW w:w="9634" w:type="dxa"/>
            <w:gridSpan w:val="2"/>
          </w:tcPr>
          <w:p w14:paraId="66D35355" w14:textId="77777777" w:rsidR="00872FA8" w:rsidRDefault="00872FA8" w:rsidP="00D75BC1">
            <w:pPr>
              <w:jc w:val="center"/>
            </w:pPr>
            <w:r>
              <w:t>План границ объекта</w:t>
            </w:r>
          </w:p>
        </w:tc>
      </w:tr>
      <w:tr w:rsidR="00872FA8" w14:paraId="27C17F8A" w14:textId="77777777" w:rsidTr="00872FA8">
        <w:tc>
          <w:tcPr>
            <w:tcW w:w="9634" w:type="dxa"/>
            <w:gridSpan w:val="2"/>
          </w:tcPr>
          <w:p w14:paraId="6ED97745" w14:textId="77777777" w:rsidR="00872FA8" w:rsidRDefault="00872FA8" w:rsidP="00D75BC1">
            <w:pPr>
              <w:jc w:val="center"/>
            </w:pPr>
            <w:r>
              <w:t>Обзорная схема границ ЗОУИТ</w:t>
            </w:r>
          </w:p>
        </w:tc>
      </w:tr>
      <w:tr w:rsidR="00872FA8" w14:paraId="3F87CD41" w14:textId="77777777" w:rsidTr="00BB2D6D">
        <w:trPr>
          <w:trHeight w:val="10376"/>
        </w:trPr>
        <w:tc>
          <w:tcPr>
            <w:tcW w:w="9634" w:type="dxa"/>
            <w:gridSpan w:val="2"/>
            <w:vAlign w:val="center"/>
          </w:tcPr>
          <w:p w14:paraId="45469325" w14:textId="30E1225B" w:rsidR="00872FA8" w:rsidRDefault="00872FA8" w:rsidP="00D75BC1">
            <w:pPr>
              <w:spacing w:before="120" w:after="120"/>
              <w:jc w:val="center"/>
            </w:pPr>
            <w:r w:rsidRPr="00FD58BC">
              <w:rPr>
                <w:noProof/>
              </w:rPr>
              <w:drawing>
                <wp:inline distT="0" distB="0" distL="0" distR="0" wp14:anchorId="169B81E8" wp14:editId="0478FF27">
                  <wp:extent cx="4819650" cy="6343650"/>
                  <wp:effectExtent l="0" t="0" r="0" b="0"/>
                  <wp:docPr id="149236066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0" cy="634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2FA8" w14:paraId="649079FB" w14:textId="77777777" w:rsidTr="00872FA8">
        <w:tc>
          <w:tcPr>
            <w:tcW w:w="9634" w:type="dxa"/>
            <w:gridSpan w:val="2"/>
            <w:vAlign w:val="center"/>
          </w:tcPr>
          <w:p w14:paraId="57DA1625" w14:textId="77777777" w:rsidR="00872FA8" w:rsidRDefault="00872FA8" w:rsidP="00D75BC1">
            <w:r>
              <w:t>Используемые условные знаки и обозначения:</w:t>
            </w:r>
          </w:p>
        </w:tc>
      </w:tr>
      <w:tr w:rsidR="00872FA8" w14:paraId="363A5972" w14:textId="77777777" w:rsidTr="00872FA8">
        <w:tc>
          <w:tcPr>
            <w:tcW w:w="1534" w:type="dxa"/>
          </w:tcPr>
          <w:p w14:paraId="15A48BA5" w14:textId="70032A6D" w:rsidR="00872FA8" w:rsidRDefault="00872FA8" w:rsidP="00D75BC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C45446" wp14:editId="57AF0296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742752059" name="Овал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5404BC" id="Овал 10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648DFD46" w14:textId="77777777" w:rsidR="00872FA8" w:rsidRPr="0050392B" w:rsidRDefault="00872FA8" w:rsidP="00D75BC1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872FA8" w14:paraId="708EA926" w14:textId="77777777" w:rsidTr="00872FA8">
        <w:tc>
          <w:tcPr>
            <w:tcW w:w="1534" w:type="dxa"/>
          </w:tcPr>
          <w:p w14:paraId="77863D48" w14:textId="77777777" w:rsidR="00872FA8" w:rsidRPr="003872BC" w:rsidRDefault="00872FA8" w:rsidP="00D75BC1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100" w:type="dxa"/>
            <w:vAlign w:val="center"/>
          </w:tcPr>
          <w:p w14:paraId="73E9EF4F" w14:textId="77777777" w:rsidR="00872FA8" w:rsidRPr="0050392B" w:rsidRDefault="00872FA8" w:rsidP="00D75BC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872FA8" w14:paraId="28662CD9" w14:textId="77777777" w:rsidTr="00872FA8">
        <w:tc>
          <w:tcPr>
            <w:tcW w:w="1534" w:type="dxa"/>
          </w:tcPr>
          <w:p w14:paraId="2BFC15F6" w14:textId="7FE1F150" w:rsidR="00872FA8" w:rsidRDefault="00872FA8" w:rsidP="00D75BC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E1F51F" wp14:editId="6A093FD0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749560304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A5AD0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9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00E33B4A" w14:textId="77777777" w:rsidR="00872FA8" w:rsidRPr="0050392B" w:rsidRDefault="00872FA8" w:rsidP="00D75BC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872FA8" w14:paraId="6EC124B8" w14:textId="77777777" w:rsidTr="00872FA8">
        <w:tc>
          <w:tcPr>
            <w:tcW w:w="1534" w:type="dxa"/>
          </w:tcPr>
          <w:p w14:paraId="72D345B1" w14:textId="24DD4BC2" w:rsidR="00872FA8" w:rsidRDefault="00872FA8" w:rsidP="00D75BC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856B1F" wp14:editId="3F3D11B6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212813402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9F0BCC" id="Прямая со стрелкой 8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2E2579DF" w14:textId="77777777" w:rsidR="00872FA8" w:rsidRPr="0050392B" w:rsidRDefault="00872FA8" w:rsidP="00D75BC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872FA8" w14:paraId="39C353AE" w14:textId="77777777" w:rsidTr="00872FA8">
        <w:tc>
          <w:tcPr>
            <w:tcW w:w="1534" w:type="dxa"/>
          </w:tcPr>
          <w:p w14:paraId="02AA9657" w14:textId="77777777" w:rsidR="00872FA8" w:rsidRDefault="00872FA8" w:rsidP="00D75BC1">
            <w:pPr>
              <w:spacing w:before="60" w:after="60"/>
              <w:jc w:val="center"/>
            </w:pPr>
            <w:r>
              <w:t>:189</w:t>
            </w:r>
          </w:p>
        </w:tc>
        <w:tc>
          <w:tcPr>
            <w:tcW w:w="8100" w:type="dxa"/>
            <w:vAlign w:val="center"/>
          </w:tcPr>
          <w:p w14:paraId="655645DE" w14:textId="77777777" w:rsidR="00872FA8" w:rsidRPr="0050392B" w:rsidRDefault="00872FA8" w:rsidP="00D75BC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872FA8" w14:paraId="6B8A1F69" w14:textId="77777777" w:rsidTr="00872FA8">
        <w:tc>
          <w:tcPr>
            <w:tcW w:w="1534" w:type="dxa"/>
          </w:tcPr>
          <w:p w14:paraId="156E18A0" w14:textId="33B8731A" w:rsidR="00872FA8" w:rsidRDefault="00872FA8" w:rsidP="00D75BC1">
            <w:pPr>
              <w:spacing w:before="60" w:after="60"/>
              <w:jc w:val="center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96B5B55" wp14:editId="0205CDE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356038121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83C35F" id="Прямая со стрелкой 7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3BB36082" w14:textId="77777777" w:rsidR="00872FA8" w:rsidRPr="0050392B" w:rsidRDefault="00872FA8" w:rsidP="00D75BC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872FA8" w14:paraId="3934E234" w14:textId="77777777" w:rsidTr="00872FA8">
        <w:tc>
          <w:tcPr>
            <w:tcW w:w="1534" w:type="dxa"/>
            <w:tcBorders>
              <w:bottom w:val="single" w:sz="4" w:space="0" w:color="auto"/>
            </w:tcBorders>
          </w:tcPr>
          <w:p w14:paraId="2CE3E439" w14:textId="77777777" w:rsidR="00872FA8" w:rsidRPr="00065B4C" w:rsidRDefault="00872FA8" w:rsidP="00D75BC1">
            <w:pPr>
              <w:spacing w:before="60" w:after="60"/>
              <w:jc w:val="center"/>
              <w:rPr>
                <w:lang w:val="en-US"/>
              </w:rPr>
            </w:pPr>
            <w:r w:rsidRPr="007D5C5A">
              <w:t>63:32:</w:t>
            </w:r>
            <w:r>
              <w:t>0402003</w:t>
            </w:r>
          </w:p>
        </w:tc>
        <w:tc>
          <w:tcPr>
            <w:tcW w:w="8100" w:type="dxa"/>
            <w:vAlign w:val="center"/>
          </w:tcPr>
          <w:p w14:paraId="3DB739E5" w14:textId="77777777" w:rsidR="00872FA8" w:rsidRPr="0050392B" w:rsidRDefault="00872FA8" w:rsidP="00D75BC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67BDDEEA" w:rsidR="00815A10" w:rsidRDefault="00815A10" w:rsidP="00D90E3B">
      <w:pPr>
        <w:rPr>
          <w:sz w:val="16"/>
          <w:szCs w:val="16"/>
        </w:rPr>
      </w:pPr>
    </w:p>
    <w:sectPr w:rsidR="00815A10" w:rsidSect="00872FA8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E8B95" w14:textId="77777777" w:rsidR="009529E1" w:rsidRDefault="009529E1" w:rsidP="00F3242E">
      <w:r>
        <w:separator/>
      </w:r>
    </w:p>
  </w:endnote>
  <w:endnote w:type="continuationSeparator" w:id="0">
    <w:p w14:paraId="27B76D6C" w14:textId="77777777" w:rsidR="009529E1" w:rsidRDefault="009529E1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45D76" w14:textId="77777777" w:rsidR="009529E1" w:rsidRDefault="009529E1" w:rsidP="00F3242E">
      <w:r>
        <w:separator/>
      </w:r>
    </w:p>
  </w:footnote>
  <w:footnote w:type="continuationSeparator" w:id="0">
    <w:p w14:paraId="3056002A" w14:textId="77777777" w:rsidR="009529E1" w:rsidRDefault="009529E1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AC8"/>
    <w:rsid w:val="00025D43"/>
    <w:rsid w:val="00026D18"/>
    <w:rsid w:val="00027286"/>
    <w:rsid w:val="00033F61"/>
    <w:rsid w:val="0003413A"/>
    <w:rsid w:val="00036F68"/>
    <w:rsid w:val="00042BAD"/>
    <w:rsid w:val="000467FB"/>
    <w:rsid w:val="00050A3A"/>
    <w:rsid w:val="00054A62"/>
    <w:rsid w:val="00056972"/>
    <w:rsid w:val="00060641"/>
    <w:rsid w:val="0006235B"/>
    <w:rsid w:val="00064B9A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9729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1BE2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A32E9"/>
    <w:rsid w:val="001A552B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560D"/>
    <w:rsid w:val="0025765D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4548"/>
    <w:rsid w:val="003474E9"/>
    <w:rsid w:val="00350317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1B30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361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0826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2590B"/>
    <w:rsid w:val="007264E7"/>
    <w:rsid w:val="007476BA"/>
    <w:rsid w:val="00761869"/>
    <w:rsid w:val="00762FFE"/>
    <w:rsid w:val="00766F72"/>
    <w:rsid w:val="00771CEC"/>
    <w:rsid w:val="007818C8"/>
    <w:rsid w:val="00783DDC"/>
    <w:rsid w:val="00783F72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1173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2FA8"/>
    <w:rsid w:val="00877420"/>
    <w:rsid w:val="008835BA"/>
    <w:rsid w:val="008844ED"/>
    <w:rsid w:val="00885BA6"/>
    <w:rsid w:val="0088650A"/>
    <w:rsid w:val="00886D4F"/>
    <w:rsid w:val="00890334"/>
    <w:rsid w:val="0089246D"/>
    <w:rsid w:val="008925B1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51F"/>
    <w:rsid w:val="0094198B"/>
    <w:rsid w:val="00943654"/>
    <w:rsid w:val="0094650E"/>
    <w:rsid w:val="00947AC9"/>
    <w:rsid w:val="009529E1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04C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774FB"/>
    <w:rsid w:val="00A8091A"/>
    <w:rsid w:val="00A80D54"/>
    <w:rsid w:val="00A82C24"/>
    <w:rsid w:val="00A8737C"/>
    <w:rsid w:val="00A94604"/>
    <w:rsid w:val="00A97DA2"/>
    <w:rsid w:val="00AA0748"/>
    <w:rsid w:val="00AA127F"/>
    <w:rsid w:val="00AA13C4"/>
    <w:rsid w:val="00AA4EA0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57E"/>
    <w:rsid w:val="00B2798D"/>
    <w:rsid w:val="00B30573"/>
    <w:rsid w:val="00B366BD"/>
    <w:rsid w:val="00B370C0"/>
    <w:rsid w:val="00B430C5"/>
    <w:rsid w:val="00B43DE0"/>
    <w:rsid w:val="00B46752"/>
    <w:rsid w:val="00B4788B"/>
    <w:rsid w:val="00B500FA"/>
    <w:rsid w:val="00B50B34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2D6D"/>
    <w:rsid w:val="00BB3C0A"/>
    <w:rsid w:val="00BC1961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5A0A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4624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0BDD"/>
    <w:rsid w:val="00DA2A12"/>
    <w:rsid w:val="00DA2BFA"/>
    <w:rsid w:val="00DA2F92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D2F1A"/>
    <w:rsid w:val="00EE318C"/>
    <w:rsid w:val="00EE39E2"/>
    <w:rsid w:val="00EE3A56"/>
    <w:rsid w:val="00EE7ED6"/>
    <w:rsid w:val="00EF30E0"/>
    <w:rsid w:val="00EF5007"/>
    <w:rsid w:val="00EF5CA2"/>
    <w:rsid w:val="00EF67A1"/>
    <w:rsid w:val="00EF7626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AA4"/>
    <w:rsid w:val="00FA477B"/>
    <w:rsid w:val="00FA656C"/>
    <w:rsid w:val="00FA6938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4919</Words>
  <Characters>28042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2025-09-15T09:34:00Z</cp:lastPrinted>
  <dcterms:created xsi:type="dcterms:W3CDTF">2025-10-08T11:18:00Z</dcterms:created>
  <dcterms:modified xsi:type="dcterms:W3CDTF">2025-10-08T12:45:00Z</dcterms:modified>
</cp:coreProperties>
</file>